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DEB0C" w14:textId="77777777" w:rsidR="008A561D" w:rsidRDefault="008A561D" w:rsidP="007F787D">
      <w:pPr>
        <w:rPr>
          <w:b/>
          <w:bCs/>
        </w:rPr>
      </w:pPr>
    </w:p>
    <w:p w14:paraId="62462DC0" w14:textId="384784BB" w:rsidR="007F787D" w:rsidRDefault="007F787D" w:rsidP="007F787D">
      <w:pPr>
        <w:tabs>
          <w:tab w:val="left" w:pos="709"/>
        </w:tabs>
        <w:jc w:val="right"/>
      </w:pPr>
      <w:r>
        <w:rPr>
          <w:b/>
          <w:bCs/>
        </w:rPr>
        <w:t xml:space="preserve">             </w:t>
      </w:r>
      <w:r>
        <w:rPr>
          <w:rStyle w:val="apple-converted-space"/>
          <w:b/>
          <w:bCs/>
          <w:sz w:val="22"/>
          <w:szCs w:val="22"/>
          <w:shd w:val="clear" w:color="auto" w:fill="FFFFFF"/>
        </w:rPr>
        <w:t>Приложение №1 к техническому заданию</w:t>
      </w:r>
    </w:p>
    <w:p w14:paraId="0195D1AB" w14:textId="77777777" w:rsidR="007F787D" w:rsidRPr="007F787D" w:rsidRDefault="007F787D" w:rsidP="007F787D">
      <w:pPr>
        <w:tabs>
          <w:tab w:val="left" w:pos="709"/>
        </w:tabs>
        <w:jc w:val="right"/>
      </w:pPr>
    </w:p>
    <w:p w14:paraId="706169FD" w14:textId="2494CB2E" w:rsidR="007F787D" w:rsidRPr="00F35180" w:rsidRDefault="007F787D" w:rsidP="007F787D">
      <w:pPr>
        <w:ind w:left="-709" w:firstLine="708"/>
        <w:rPr>
          <w:b/>
          <w:bCs/>
        </w:rPr>
      </w:pPr>
      <w:r>
        <w:rPr>
          <w:b/>
          <w:bCs/>
        </w:rPr>
        <w:t xml:space="preserve">                                                          </w:t>
      </w:r>
      <w:r>
        <w:rPr>
          <w:b/>
          <w:bCs/>
        </w:rPr>
        <w:t xml:space="preserve">СПЕЦИФИКАЦИЯ  </w:t>
      </w:r>
    </w:p>
    <w:tbl>
      <w:tblPr>
        <w:tblStyle w:val="ae"/>
        <w:tblpPr w:leftFromText="180" w:rightFromText="180" w:vertAnchor="text" w:horzAnchor="page" w:tblpX="781" w:tblpY="308"/>
        <w:tblW w:w="10255" w:type="dxa"/>
        <w:tblLook w:val="04A0" w:firstRow="1" w:lastRow="0" w:firstColumn="1" w:lastColumn="0" w:noHBand="0" w:noVBand="1"/>
      </w:tblPr>
      <w:tblGrid>
        <w:gridCol w:w="448"/>
        <w:gridCol w:w="3486"/>
        <w:gridCol w:w="2510"/>
        <w:gridCol w:w="637"/>
        <w:gridCol w:w="679"/>
        <w:gridCol w:w="1200"/>
        <w:gridCol w:w="1295"/>
      </w:tblGrid>
      <w:tr w:rsidR="00183E40" w:rsidRPr="006F17FF" w14:paraId="6AA45AC7" w14:textId="77777777" w:rsidTr="00C42F4B">
        <w:tc>
          <w:tcPr>
            <w:tcW w:w="456" w:type="dxa"/>
          </w:tcPr>
          <w:p w14:paraId="68117554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№</w:t>
            </w:r>
          </w:p>
        </w:tc>
        <w:tc>
          <w:tcPr>
            <w:tcW w:w="3126" w:type="dxa"/>
          </w:tcPr>
          <w:p w14:paraId="00CF00B8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Визуализация изделия</w:t>
            </w:r>
          </w:p>
        </w:tc>
        <w:tc>
          <w:tcPr>
            <w:tcW w:w="2733" w:type="dxa"/>
          </w:tcPr>
          <w:p w14:paraId="205B52AF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Наименование продукции</w:t>
            </w:r>
          </w:p>
        </w:tc>
        <w:tc>
          <w:tcPr>
            <w:tcW w:w="652" w:type="dxa"/>
          </w:tcPr>
          <w:p w14:paraId="6A7FD41F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Ед.</w:t>
            </w:r>
          </w:p>
          <w:p w14:paraId="44F998B8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изм.</w:t>
            </w:r>
          </w:p>
        </w:tc>
        <w:tc>
          <w:tcPr>
            <w:tcW w:w="696" w:type="dxa"/>
          </w:tcPr>
          <w:p w14:paraId="366498C5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Кол-во</w:t>
            </w:r>
          </w:p>
        </w:tc>
        <w:tc>
          <w:tcPr>
            <w:tcW w:w="1236" w:type="dxa"/>
          </w:tcPr>
          <w:p w14:paraId="4C4593CF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Цена руб.</w:t>
            </w:r>
          </w:p>
        </w:tc>
        <w:tc>
          <w:tcPr>
            <w:tcW w:w="1356" w:type="dxa"/>
          </w:tcPr>
          <w:p w14:paraId="244448AA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Сумма руб.</w:t>
            </w:r>
          </w:p>
        </w:tc>
      </w:tr>
      <w:tr w:rsidR="00183E40" w:rsidRPr="006F17FF" w14:paraId="331C1A8C" w14:textId="77777777" w:rsidTr="00C42F4B">
        <w:tc>
          <w:tcPr>
            <w:tcW w:w="456" w:type="dxa"/>
          </w:tcPr>
          <w:p w14:paraId="4BEB170B" w14:textId="677544CF" w:rsidR="00E97409" w:rsidRPr="006F17FF" w:rsidRDefault="00F35180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13A91941" w14:textId="6DA99FDD" w:rsidR="00E5610E" w:rsidRPr="006F17FF" w:rsidRDefault="00185EFC" w:rsidP="00E5610E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Кухня </w:t>
            </w:r>
          </w:p>
          <w:p w14:paraId="393643FD" w14:textId="382E7229" w:rsidR="00185EFC" w:rsidRPr="006F17FF" w:rsidRDefault="00185EFC" w:rsidP="00E5610E">
            <w:pPr>
              <w:jc w:val="center"/>
              <w:rPr>
                <w:sz w:val="20"/>
                <w:szCs w:val="20"/>
              </w:rPr>
            </w:pPr>
          </w:p>
          <w:p w14:paraId="2A931154" w14:textId="77777777" w:rsidR="00185EFC" w:rsidRPr="006F17FF" w:rsidRDefault="00185EFC" w:rsidP="00E5610E">
            <w:pPr>
              <w:jc w:val="center"/>
              <w:rPr>
                <w:sz w:val="20"/>
                <w:szCs w:val="20"/>
              </w:rPr>
            </w:pPr>
          </w:p>
          <w:p w14:paraId="69FA9DDC" w14:textId="77777777" w:rsidR="00185EFC" w:rsidRPr="006F17FF" w:rsidRDefault="00185EFC" w:rsidP="00E5610E">
            <w:pPr>
              <w:jc w:val="center"/>
              <w:rPr>
                <w:sz w:val="20"/>
                <w:szCs w:val="20"/>
              </w:rPr>
            </w:pPr>
          </w:p>
          <w:p w14:paraId="2710162D" w14:textId="77777777" w:rsidR="00185EFC" w:rsidRPr="006F17FF" w:rsidRDefault="00185EFC" w:rsidP="00E5610E">
            <w:pPr>
              <w:jc w:val="center"/>
              <w:rPr>
                <w:sz w:val="20"/>
                <w:szCs w:val="20"/>
              </w:rPr>
            </w:pPr>
          </w:p>
          <w:p w14:paraId="4E0C3358" w14:textId="77777777" w:rsidR="00185EFC" w:rsidRPr="006F17FF" w:rsidRDefault="00185EFC" w:rsidP="00E5610E">
            <w:pPr>
              <w:jc w:val="center"/>
              <w:rPr>
                <w:sz w:val="20"/>
                <w:szCs w:val="20"/>
              </w:rPr>
            </w:pPr>
          </w:p>
          <w:p w14:paraId="1462E0CD" w14:textId="01E7B7E6" w:rsidR="00185EFC" w:rsidRPr="006F17FF" w:rsidRDefault="00183E40" w:rsidP="00E5610E">
            <w:pPr>
              <w:jc w:val="center"/>
              <w:rPr>
                <w:sz w:val="20"/>
                <w:szCs w:val="20"/>
              </w:rPr>
            </w:pPr>
            <w:r w:rsidRPr="006F17FF">
              <w:rPr>
                <w:rFonts w:eastAsia="Arial"/>
                <w:noProof/>
                <w:sz w:val="20"/>
                <w:szCs w:val="20"/>
              </w:rPr>
              <w:drawing>
                <wp:inline distT="0" distB="0" distL="0" distR="0" wp14:anchorId="3186A8F4" wp14:editId="2DC424F9">
                  <wp:extent cx="2071803" cy="1164099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15" cy="117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</w:tcPr>
          <w:p w14:paraId="01254B58" w14:textId="3D530585" w:rsidR="00185EFC" w:rsidRPr="006F17FF" w:rsidRDefault="00185EFC" w:rsidP="00185EFC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 w:rsidR="0092216A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3600*600*2670</w:t>
            </w:r>
          </w:p>
          <w:p w14:paraId="614F033E" w14:textId="624DD6CB" w:rsidR="00185EFC" w:rsidRPr="006F17FF" w:rsidRDefault="00185EFC" w:rsidP="00185EFC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Фасады ЛДСП </w:t>
            </w:r>
            <w:proofErr w:type="spell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Egger</w:t>
            </w:r>
            <w:proofErr w:type="spell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Зелёный </w:t>
            </w:r>
          </w:p>
          <w:p w14:paraId="2F3C4EFF" w14:textId="77777777" w:rsidR="00185EFC" w:rsidRPr="006F17FF" w:rsidRDefault="00185EFC" w:rsidP="00185EFC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оливковый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U640 ST9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7AF4E93" w14:textId="77777777" w:rsidR="00185EFC" w:rsidRPr="006F17FF" w:rsidRDefault="00185EFC" w:rsidP="00185EFC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Корпус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ЛДСП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Kronospan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</w:p>
          <w:p w14:paraId="5B66313F" w14:textId="63FB016E" w:rsidR="00185EFC" w:rsidRPr="006F17FF" w:rsidRDefault="00185EFC" w:rsidP="00185EFC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Полка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ЛДСП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Kronospan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</w:rPr>
              <w:t>низу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</w:rPr>
              <w:t>врезная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</w:rPr>
              <w:t>подсветка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2800</w:t>
            </w:r>
            <w:r w:rsidR="00183E40" w:rsidRPr="006F17FF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  <w:p w14:paraId="7A7C218A" w14:textId="2A45AF17" w:rsidR="00185EFC" w:rsidRPr="006F17FF" w:rsidRDefault="00185EFC" w:rsidP="00185EFC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Столешница </w:t>
            </w:r>
            <w:r w:rsidR="0092216A" w:rsidRPr="006F17FF">
              <w:rPr>
                <w:rFonts w:ascii="Times New Roman" w:hAnsi="Times New Roman" w:cs="Times New Roman"/>
                <w:sz w:val="20"/>
                <w:szCs w:val="20"/>
              </w:rPr>
              <w:t>Акриловый камень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Белый полярный A 237</w:t>
            </w:r>
            <w:r w:rsidR="0092216A" w:rsidRPr="006F17FF">
              <w:rPr>
                <w:rFonts w:ascii="Times New Roman" w:hAnsi="Times New Roman" w:cs="Times New Roman"/>
                <w:sz w:val="20"/>
                <w:szCs w:val="20"/>
              </w:rPr>
              <w:t>, толщина 12 мм</w:t>
            </w:r>
          </w:p>
          <w:p w14:paraId="5FF96B71" w14:textId="4D6007D3" w:rsidR="00E5610E" w:rsidRPr="006F17FF" w:rsidRDefault="00183E40" w:rsidP="00183E40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Механизмы открывания ящиков – скрытого монтажа с доводчиком,</w:t>
            </w:r>
          </w:p>
          <w:p w14:paraId="2DC4C76C" w14:textId="77777777" w:rsidR="00183E40" w:rsidRPr="006F17FF" w:rsidRDefault="00183E40" w:rsidP="00183E40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в верхнем устанавливается ящик в ящике.</w:t>
            </w:r>
          </w:p>
          <w:p w14:paraId="0D35707E" w14:textId="77777777" w:rsidR="00183E40" w:rsidRPr="006F17FF" w:rsidRDefault="00183E40" w:rsidP="00183E40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Механизм открывания дверей – с доводчиком.</w:t>
            </w:r>
          </w:p>
          <w:p w14:paraId="31B289FA" w14:textId="77777777" w:rsidR="00183E40" w:rsidRPr="006F17FF" w:rsidRDefault="00183E40" w:rsidP="00183E40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Ручка – «Гола»</w:t>
            </w:r>
          </w:p>
          <w:p w14:paraId="12022F5C" w14:textId="5A95D343" w:rsidR="00183E40" w:rsidRPr="006F17FF" w:rsidRDefault="00183E40" w:rsidP="00183E40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Слева глухая </w:t>
            </w:r>
            <w:proofErr w:type="gram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панель ,</w:t>
            </w:r>
            <w:proofErr w:type="gram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отделяющая зону кухни</w:t>
            </w:r>
          </w:p>
        </w:tc>
        <w:tc>
          <w:tcPr>
            <w:tcW w:w="652" w:type="dxa"/>
          </w:tcPr>
          <w:p w14:paraId="78DF8601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3224CD4C" w14:textId="2B14837E" w:rsidR="00E97409" w:rsidRPr="006F17FF" w:rsidRDefault="00E5610E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</w:p>
        </w:tc>
        <w:tc>
          <w:tcPr>
            <w:tcW w:w="1236" w:type="dxa"/>
          </w:tcPr>
          <w:p w14:paraId="185E810F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352466,67</w:t>
            </w:r>
          </w:p>
          <w:p w14:paraId="48E4BD0B" w14:textId="1112890C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16C5B443" w14:textId="77777777" w:rsidR="006F17FF" w:rsidRPr="006F17FF" w:rsidRDefault="006F17FF" w:rsidP="006F17FF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352466,67</w:t>
            </w:r>
          </w:p>
          <w:p w14:paraId="0A352012" w14:textId="0AD9FADD" w:rsidR="00E97409" w:rsidRPr="006F17FF" w:rsidRDefault="00E97409" w:rsidP="0090141D">
            <w:pPr>
              <w:rPr>
                <w:sz w:val="20"/>
                <w:szCs w:val="20"/>
              </w:rPr>
            </w:pPr>
          </w:p>
        </w:tc>
      </w:tr>
      <w:tr w:rsidR="00183E40" w:rsidRPr="006F17FF" w14:paraId="274D8B89" w14:textId="77777777" w:rsidTr="00C42F4B">
        <w:tc>
          <w:tcPr>
            <w:tcW w:w="456" w:type="dxa"/>
          </w:tcPr>
          <w:p w14:paraId="43600702" w14:textId="26EA06ED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2</w:t>
            </w:r>
          </w:p>
        </w:tc>
        <w:tc>
          <w:tcPr>
            <w:tcW w:w="3126" w:type="dxa"/>
          </w:tcPr>
          <w:p w14:paraId="06D7651A" w14:textId="00B3687D" w:rsidR="00D40141" w:rsidRPr="006F17FF" w:rsidRDefault="001A5447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Стеллаж с подвесной </w:t>
            </w:r>
            <w:r w:rsidRPr="006F17FF">
              <w:rPr>
                <w:sz w:val="20"/>
                <w:szCs w:val="20"/>
                <w:lang w:val="en-US"/>
              </w:rPr>
              <w:t>TV</w:t>
            </w:r>
            <w:r w:rsidRPr="006F17FF">
              <w:rPr>
                <w:sz w:val="20"/>
                <w:szCs w:val="20"/>
              </w:rPr>
              <w:t xml:space="preserve"> </w:t>
            </w:r>
            <w:r w:rsidRPr="006F17FF">
              <w:rPr>
                <w:rFonts w:eastAsia="Arial"/>
                <w:noProof/>
                <w:sz w:val="20"/>
                <w:szCs w:val="20"/>
              </w:rPr>
              <w:drawing>
                <wp:anchor distT="152400" distB="152400" distL="152400" distR="152400" simplePos="0" relativeHeight="251710464" behindDoc="0" locked="0" layoutInCell="1" allowOverlap="1" wp14:anchorId="075ACD5B" wp14:editId="7A08794C">
                  <wp:simplePos x="0" y="0"/>
                  <wp:positionH relativeFrom="margin">
                    <wp:posOffset>200660</wp:posOffset>
                  </wp:positionH>
                  <wp:positionV relativeFrom="line">
                    <wp:posOffset>454660</wp:posOffset>
                  </wp:positionV>
                  <wp:extent cx="1587500" cy="1714500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073741831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714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17FF">
              <w:rPr>
                <w:sz w:val="20"/>
                <w:szCs w:val="20"/>
              </w:rPr>
              <w:t>тумбой</w:t>
            </w:r>
          </w:p>
          <w:p w14:paraId="2462EC55" w14:textId="30E10245" w:rsidR="00D40141" w:rsidRPr="006F17FF" w:rsidRDefault="00D40141" w:rsidP="0090141D">
            <w:pPr>
              <w:jc w:val="center"/>
              <w:rPr>
                <w:sz w:val="20"/>
                <w:szCs w:val="20"/>
              </w:rPr>
            </w:pPr>
          </w:p>
          <w:p w14:paraId="3B9C37A0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730EB70F" w14:textId="5FB6691E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06A91A54" w14:textId="3BEEFF7F" w:rsidR="00E118B2" w:rsidRPr="006F17FF" w:rsidRDefault="00E97409" w:rsidP="0090141D">
            <w:pPr>
              <w:rPr>
                <w:sz w:val="20"/>
                <w:szCs w:val="20"/>
                <w:lang w:val="en-US"/>
              </w:rPr>
            </w:pPr>
            <w:r w:rsidRPr="006F17FF">
              <w:rPr>
                <w:sz w:val="20"/>
                <w:szCs w:val="20"/>
              </w:rPr>
              <w:t>Размер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="0083204E" w:rsidRPr="006F17FF">
              <w:rPr>
                <w:sz w:val="20"/>
                <w:szCs w:val="20"/>
                <w:lang w:val="en-US"/>
              </w:rPr>
              <w:t>2</w:t>
            </w:r>
            <w:r w:rsidR="0092216A" w:rsidRPr="006F17FF">
              <w:rPr>
                <w:sz w:val="20"/>
                <w:szCs w:val="20"/>
                <w:lang w:val="en-US"/>
              </w:rPr>
              <w:t>600</w:t>
            </w:r>
            <w:r w:rsidR="0083204E" w:rsidRPr="006F17FF">
              <w:rPr>
                <w:sz w:val="20"/>
                <w:szCs w:val="20"/>
                <w:lang w:val="en-US"/>
              </w:rPr>
              <w:t>*2</w:t>
            </w:r>
            <w:r w:rsidR="0092216A" w:rsidRPr="006F17FF">
              <w:rPr>
                <w:sz w:val="20"/>
                <w:szCs w:val="20"/>
                <w:lang w:val="en-US"/>
              </w:rPr>
              <w:t>670</w:t>
            </w:r>
            <w:r w:rsidR="0083204E" w:rsidRPr="006F17FF">
              <w:rPr>
                <w:sz w:val="20"/>
                <w:szCs w:val="20"/>
                <w:lang w:val="en-US"/>
              </w:rPr>
              <w:t>*</w:t>
            </w:r>
            <w:r w:rsidR="0092216A" w:rsidRPr="006F17FF">
              <w:rPr>
                <w:sz w:val="20"/>
                <w:szCs w:val="20"/>
                <w:lang w:val="en-US"/>
              </w:rPr>
              <w:t>200</w:t>
            </w:r>
          </w:p>
          <w:p w14:paraId="5D4D5ECB" w14:textId="1DE91B2D" w:rsidR="0083204E" w:rsidRPr="006F17FF" w:rsidRDefault="0083204E" w:rsidP="0090141D">
            <w:pPr>
              <w:rPr>
                <w:sz w:val="20"/>
                <w:szCs w:val="20"/>
                <w:lang w:val="en-US"/>
              </w:rPr>
            </w:pPr>
            <w:r w:rsidRPr="006F17FF">
              <w:rPr>
                <w:sz w:val="20"/>
                <w:szCs w:val="20"/>
              </w:rPr>
              <w:t>материал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</w:rPr>
              <w:t>ЛДСП</w:t>
            </w:r>
            <w:r w:rsidRPr="006F17FF">
              <w:rPr>
                <w:sz w:val="20"/>
                <w:szCs w:val="20"/>
                <w:lang w:val="en-US"/>
              </w:rPr>
              <w:t xml:space="preserve"> Kronospan K696 Umber Primavera Oak</w:t>
            </w:r>
          </w:p>
          <w:p w14:paraId="58EDCD98" w14:textId="1CD6A0B0" w:rsidR="00D40141" w:rsidRPr="006F17FF" w:rsidRDefault="00183E40" w:rsidP="00D40141">
            <w:pPr>
              <w:rPr>
                <w:sz w:val="20"/>
                <w:szCs w:val="20"/>
                <w:lang w:val="en-US"/>
              </w:rPr>
            </w:pPr>
            <w:r w:rsidRPr="006F17FF">
              <w:rPr>
                <w:sz w:val="20"/>
                <w:szCs w:val="20"/>
              </w:rPr>
              <w:t>Кашпо</w:t>
            </w:r>
            <w:r w:rsidRPr="006F17FF">
              <w:rPr>
                <w:sz w:val="20"/>
                <w:szCs w:val="20"/>
                <w:lang w:val="en-US"/>
              </w:rPr>
              <w:t xml:space="preserve"> 400*300*500</w:t>
            </w:r>
          </w:p>
          <w:p w14:paraId="70DF4DB6" w14:textId="2C68BA7B" w:rsidR="00183E40" w:rsidRPr="006F17FF" w:rsidRDefault="00183E40" w:rsidP="00D40141">
            <w:pPr>
              <w:rPr>
                <w:sz w:val="20"/>
                <w:szCs w:val="20"/>
                <w:lang w:val="en-US"/>
              </w:rPr>
            </w:pPr>
            <w:r w:rsidRPr="006F17FF">
              <w:rPr>
                <w:sz w:val="20"/>
                <w:szCs w:val="20"/>
              </w:rPr>
              <w:t>материал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</w:rPr>
              <w:t>ЛДСП</w:t>
            </w:r>
            <w:r w:rsidRPr="006F17FF">
              <w:rPr>
                <w:sz w:val="20"/>
                <w:szCs w:val="20"/>
                <w:lang w:val="en-US"/>
              </w:rPr>
              <w:t xml:space="preserve"> Kronospan K696 Umber Primavera Oak</w:t>
            </w:r>
          </w:p>
          <w:p w14:paraId="4F13283F" w14:textId="0ED01EF3" w:rsidR="00E97409" w:rsidRPr="006F17FF" w:rsidRDefault="00E97409" w:rsidP="0090141D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52" w:type="dxa"/>
          </w:tcPr>
          <w:p w14:paraId="2CFBC996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52714B05" w14:textId="4E9F4B2B" w:rsidR="00E97409" w:rsidRPr="006F17FF" w:rsidRDefault="000C0697" w:rsidP="0090141D">
            <w:pPr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</w:p>
        </w:tc>
        <w:tc>
          <w:tcPr>
            <w:tcW w:w="1236" w:type="dxa"/>
          </w:tcPr>
          <w:p w14:paraId="11D53D67" w14:textId="77777777" w:rsidR="006F17FF" w:rsidRPr="006F17FF" w:rsidRDefault="006F17FF" w:rsidP="006F17FF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80200,00</w:t>
            </w:r>
          </w:p>
          <w:p w14:paraId="5F57DC40" w14:textId="57222458" w:rsidR="00E97409" w:rsidRPr="006F17FF" w:rsidRDefault="00E97409" w:rsidP="0090141D">
            <w:pPr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719E6006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80200,00</w:t>
            </w:r>
          </w:p>
          <w:p w14:paraId="48A9707F" w14:textId="22BF9798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0DA6B0D6" w14:textId="77777777" w:rsidTr="00C42F4B">
        <w:tc>
          <w:tcPr>
            <w:tcW w:w="456" w:type="dxa"/>
          </w:tcPr>
          <w:p w14:paraId="64EEC09D" w14:textId="7610FB20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3</w:t>
            </w:r>
          </w:p>
        </w:tc>
        <w:tc>
          <w:tcPr>
            <w:tcW w:w="3126" w:type="dxa"/>
          </w:tcPr>
          <w:p w14:paraId="2A3EAFB1" w14:textId="71FD277E" w:rsidR="00E97409" w:rsidRPr="006F17FF" w:rsidRDefault="00C42F4B" w:rsidP="00D40141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Тумба</w:t>
            </w:r>
            <w:r w:rsidR="001A5447" w:rsidRPr="006F17FF">
              <w:rPr>
                <w:sz w:val="20"/>
                <w:szCs w:val="20"/>
              </w:rPr>
              <w:t xml:space="preserve"> под умывальник</w:t>
            </w:r>
            <w:r w:rsidR="0012775D" w:rsidRPr="006F17FF">
              <w:rPr>
                <w:sz w:val="20"/>
                <w:szCs w:val="20"/>
              </w:rPr>
              <w:t xml:space="preserve"> с зеркалом.</w:t>
            </w:r>
          </w:p>
          <w:p w14:paraId="525B5126" w14:textId="77777777" w:rsidR="00D40141" w:rsidRPr="006F17FF" w:rsidRDefault="00D40141" w:rsidP="00D40141">
            <w:pPr>
              <w:jc w:val="center"/>
              <w:rPr>
                <w:sz w:val="20"/>
                <w:szCs w:val="20"/>
              </w:rPr>
            </w:pPr>
          </w:p>
          <w:p w14:paraId="28DDD7FF" w14:textId="0B4C7609" w:rsidR="00D40141" w:rsidRPr="006F17FF" w:rsidRDefault="0012775D" w:rsidP="00D40141">
            <w:pPr>
              <w:jc w:val="center"/>
              <w:rPr>
                <w:sz w:val="20"/>
                <w:szCs w:val="20"/>
              </w:rPr>
            </w:pPr>
            <w:r w:rsidRPr="006F17FF">
              <w:rPr>
                <w:rFonts w:eastAsia="Arial"/>
                <w:b/>
                <w:bCs/>
                <w:noProof/>
                <w:sz w:val="20"/>
                <w:szCs w:val="20"/>
              </w:rPr>
              <w:lastRenderedPageBreak/>
              <w:drawing>
                <wp:anchor distT="152400" distB="152400" distL="152400" distR="152400" simplePos="0" relativeHeight="251712512" behindDoc="0" locked="0" layoutInCell="1" allowOverlap="1" wp14:anchorId="124AB1AB" wp14:editId="3612991A">
                  <wp:simplePos x="0" y="0"/>
                  <wp:positionH relativeFrom="margin">
                    <wp:posOffset>523240</wp:posOffset>
                  </wp:positionH>
                  <wp:positionV relativeFrom="page">
                    <wp:posOffset>673735</wp:posOffset>
                  </wp:positionV>
                  <wp:extent cx="859327" cy="1573971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073741833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327" cy="15739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38DEBB0" w14:textId="32997E26" w:rsidR="00D40141" w:rsidRPr="006F17FF" w:rsidRDefault="00D40141" w:rsidP="00D40141">
            <w:pPr>
              <w:jc w:val="center"/>
              <w:rPr>
                <w:sz w:val="20"/>
                <w:szCs w:val="20"/>
              </w:rPr>
            </w:pPr>
          </w:p>
          <w:p w14:paraId="2227740C" w14:textId="35991CE4" w:rsidR="00D40141" w:rsidRPr="006F17FF" w:rsidRDefault="00D40141" w:rsidP="00D401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47A534C8" w14:textId="77777777" w:rsidR="001A5447" w:rsidRPr="006F17FF" w:rsidRDefault="001A5447" w:rsidP="001A5447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Размер</w:t>
            </w:r>
          </w:p>
          <w:p w14:paraId="499C263B" w14:textId="4694704E" w:rsidR="001A5447" w:rsidRPr="006F17FF" w:rsidRDefault="001A5447" w:rsidP="001A544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400*250*200</w:t>
            </w:r>
          </w:p>
          <w:p w14:paraId="0673857F" w14:textId="77777777" w:rsidR="001A5447" w:rsidRPr="006F17FF" w:rsidRDefault="001A5447" w:rsidP="001A544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Материал корпуса материал ЛДСП </w:t>
            </w:r>
          </w:p>
          <w:p w14:paraId="18D5075F" w14:textId="77777777" w:rsidR="001A5447" w:rsidRPr="006F17FF" w:rsidRDefault="001A5447" w:rsidP="001A544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Kronospan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</w:p>
          <w:p w14:paraId="3F887DC3" w14:textId="77777777" w:rsidR="001A5447" w:rsidRPr="006F17FF" w:rsidRDefault="001A5447" w:rsidP="001A544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724D68CB" w14:textId="77777777" w:rsidR="001A5447" w:rsidRPr="006F17FF" w:rsidRDefault="001A5447" w:rsidP="001A544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Зеркало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=500мм с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Led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подсветкой 2800К </w:t>
            </w:r>
          </w:p>
          <w:p w14:paraId="1EBA347A" w14:textId="77777777" w:rsidR="001A5447" w:rsidRPr="006F17FF" w:rsidRDefault="001A5447" w:rsidP="001A544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543491D9" w14:textId="216074BF" w:rsidR="00E97409" w:rsidRPr="006F17FF" w:rsidRDefault="00E97409" w:rsidP="0090141D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7FCC0932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5189BB6C" w14:textId="737AF7E1" w:rsidR="00E97409" w:rsidRPr="006F17FF" w:rsidRDefault="00E97409" w:rsidP="0090141D">
            <w:pPr>
              <w:rPr>
                <w:sz w:val="20"/>
                <w:szCs w:val="20"/>
              </w:rPr>
            </w:pPr>
          </w:p>
        </w:tc>
        <w:tc>
          <w:tcPr>
            <w:tcW w:w="1236" w:type="dxa"/>
          </w:tcPr>
          <w:p w14:paraId="2FF32B2B" w14:textId="77777777" w:rsidR="006F17FF" w:rsidRPr="006F17FF" w:rsidRDefault="006F17FF" w:rsidP="006F17FF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34773,33</w:t>
            </w:r>
          </w:p>
          <w:p w14:paraId="2BE80C9B" w14:textId="0E9041DE" w:rsidR="00E97409" w:rsidRPr="006F17FF" w:rsidRDefault="00E97409" w:rsidP="0090141D">
            <w:pPr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037E31AF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34773,33</w:t>
            </w:r>
          </w:p>
          <w:p w14:paraId="00385F25" w14:textId="765BF64B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27C1DBD6" w14:textId="77777777" w:rsidTr="006F17FF">
        <w:trPr>
          <w:trHeight w:val="7534"/>
        </w:trPr>
        <w:tc>
          <w:tcPr>
            <w:tcW w:w="456" w:type="dxa"/>
          </w:tcPr>
          <w:p w14:paraId="4EDAC388" w14:textId="1663A906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4</w:t>
            </w:r>
          </w:p>
        </w:tc>
        <w:tc>
          <w:tcPr>
            <w:tcW w:w="3126" w:type="dxa"/>
          </w:tcPr>
          <w:p w14:paraId="398C0CAF" w14:textId="7E177375" w:rsidR="00E97409" w:rsidRPr="006F17FF" w:rsidRDefault="001A5447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Кровать</w:t>
            </w:r>
            <w:r w:rsidR="00F45236" w:rsidRPr="006F17FF">
              <w:rPr>
                <w:sz w:val="20"/>
                <w:szCs w:val="20"/>
              </w:rPr>
              <w:t xml:space="preserve"> с изголовьем, п/к тумбами и подвесными шкафами </w:t>
            </w:r>
          </w:p>
          <w:p w14:paraId="5A377EF8" w14:textId="77777777" w:rsidR="00E97409" w:rsidRPr="006F17FF" w:rsidRDefault="00E97409" w:rsidP="002F7495">
            <w:pPr>
              <w:rPr>
                <w:sz w:val="20"/>
                <w:szCs w:val="20"/>
              </w:rPr>
            </w:pPr>
          </w:p>
          <w:p w14:paraId="340C77E3" w14:textId="32ADA858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479B5AD5" w14:textId="73B5D5B1" w:rsidR="00A20674" w:rsidRPr="006F17FF" w:rsidRDefault="00F45236" w:rsidP="002F7495">
            <w:pPr>
              <w:rPr>
                <w:sz w:val="20"/>
                <w:szCs w:val="20"/>
              </w:rPr>
            </w:pPr>
            <w:r w:rsidRPr="006F17FF">
              <w:rPr>
                <w:rFonts w:eastAsia="Arial"/>
                <w:noProof/>
                <w:sz w:val="20"/>
                <w:szCs w:val="20"/>
              </w:rPr>
              <w:drawing>
                <wp:anchor distT="152400" distB="152400" distL="152400" distR="152400" simplePos="0" relativeHeight="251714560" behindDoc="0" locked="0" layoutInCell="1" allowOverlap="1" wp14:anchorId="206FCB05" wp14:editId="6C6748A8">
                  <wp:simplePos x="0" y="0"/>
                  <wp:positionH relativeFrom="margin">
                    <wp:posOffset>75565</wp:posOffset>
                  </wp:positionH>
                  <wp:positionV relativeFrom="line">
                    <wp:posOffset>344170</wp:posOffset>
                  </wp:positionV>
                  <wp:extent cx="1718654" cy="1275882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073741834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654" cy="1275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2E89E1F5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0C464523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17AE16FA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7A631046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178E6BBA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76AE70B1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5F16D866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50B2AB2A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21A5A948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436200DD" w14:textId="77777777" w:rsidR="00A20674" w:rsidRPr="006F17FF" w:rsidRDefault="00A20674" w:rsidP="002F7495">
            <w:pPr>
              <w:rPr>
                <w:sz w:val="20"/>
                <w:szCs w:val="20"/>
              </w:rPr>
            </w:pPr>
          </w:p>
          <w:p w14:paraId="3B132A09" w14:textId="42E11EF1" w:rsidR="00A20674" w:rsidRPr="006F17FF" w:rsidRDefault="00A20674" w:rsidP="007F787D">
            <w:pPr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72158DD7" w14:textId="0E4E8BFF" w:rsidR="001A5447" w:rsidRPr="006F17FF" w:rsidRDefault="00483CD6" w:rsidP="001A544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 w:rsidR="0092216A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A5447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1600*2000 </w:t>
            </w:r>
          </w:p>
          <w:p w14:paraId="3FEF73C8" w14:textId="70EF0009" w:rsidR="001A5447" w:rsidRPr="006F17FF" w:rsidRDefault="001A5447" w:rsidP="001A544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Изголовье кровати 33</w:t>
            </w:r>
            <w:r w:rsidR="0092216A" w:rsidRPr="006F17F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0*700 с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Led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подсветкой 2800</w:t>
            </w:r>
            <w:proofErr w:type="gram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К ;материал</w:t>
            </w:r>
            <w:proofErr w:type="gram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корпуса ЛДСП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Kronospan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</w:p>
          <w:p w14:paraId="73CE34FA" w14:textId="76F40800" w:rsidR="00A20674" w:rsidRPr="006F17FF" w:rsidRDefault="00183E40" w:rsidP="00A20674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Подвесные прикроватные тумбы 2 </w:t>
            </w:r>
            <w:proofErr w:type="spell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23F6" w:rsidRPr="006F17F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00*400*250 с 1 ящиком, механизм – скрытого монтажа с доводчиком</w:t>
            </w:r>
            <w:r w:rsidR="00A20674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 корпуса и фасада ЛДСП </w:t>
            </w:r>
          </w:p>
          <w:p w14:paraId="48D35B66" w14:textId="77777777" w:rsidR="00A20674" w:rsidRPr="006F17FF" w:rsidRDefault="00A20674" w:rsidP="00A20674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Kronospan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</w:p>
          <w:p w14:paraId="22108AC2" w14:textId="77777777" w:rsidR="007923F6" w:rsidRPr="006F17FF" w:rsidRDefault="00A20674" w:rsidP="00A20674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Шкаф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подвесной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</w:t>
            </w:r>
            <w:proofErr w:type="spell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7923F6"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500*1400*300</w:t>
            </w:r>
          </w:p>
          <w:p w14:paraId="6F662634" w14:textId="30901208" w:rsidR="00A20674" w:rsidRPr="006F17FF" w:rsidRDefault="00A20674" w:rsidP="00A20674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корпуса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ЛДСП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6940AAC9" w14:textId="17E8C832" w:rsidR="007F787D" w:rsidRPr="006F17FF" w:rsidRDefault="00A20674" w:rsidP="007F787D">
            <w:pPr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  <w:lang w:val="it-IT"/>
              </w:rPr>
              <w:t>Kronospan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  <w:lang w:val="it-IT"/>
              </w:rPr>
              <w:t>K</w:t>
            </w:r>
            <w:r w:rsidRPr="006F17FF">
              <w:rPr>
                <w:sz w:val="20"/>
                <w:szCs w:val="20"/>
                <w:lang w:val="en-US"/>
              </w:rPr>
              <w:t xml:space="preserve">696 </w:t>
            </w:r>
            <w:r w:rsidRPr="006F17FF">
              <w:rPr>
                <w:sz w:val="20"/>
                <w:szCs w:val="20"/>
                <w:lang w:val="it-IT"/>
              </w:rPr>
              <w:t>Umber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  <w:lang w:val="it-IT"/>
              </w:rPr>
              <w:t>Primavera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  <w:lang w:val="it-IT"/>
              </w:rPr>
              <w:t>Oak</w:t>
            </w:r>
            <w:r w:rsidRPr="006F17FF">
              <w:rPr>
                <w:sz w:val="20"/>
                <w:szCs w:val="20"/>
                <w:lang w:val="en-US"/>
              </w:rPr>
              <w:t xml:space="preserve"> , </w:t>
            </w:r>
            <w:r w:rsidRPr="006F17FF">
              <w:rPr>
                <w:sz w:val="20"/>
                <w:szCs w:val="20"/>
              </w:rPr>
              <w:t>фасад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</w:rPr>
              <w:t>Стекло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</w:rPr>
              <w:t>узорчатое</w:t>
            </w:r>
            <w:r w:rsidRPr="006F17FF">
              <w:rPr>
                <w:sz w:val="20"/>
                <w:szCs w:val="20"/>
                <w:lang w:val="en-US"/>
              </w:rPr>
              <w:t xml:space="preserve"> MORU </w:t>
            </w:r>
            <w:r w:rsidRPr="006F17FF">
              <w:rPr>
                <w:sz w:val="20"/>
                <w:szCs w:val="20"/>
              </w:rPr>
              <w:t>бронза</w:t>
            </w:r>
            <w:r w:rsidRPr="006F17FF">
              <w:rPr>
                <w:sz w:val="20"/>
                <w:szCs w:val="20"/>
                <w:lang w:val="en-US"/>
              </w:rPr>
              <w:t>-</w:t>
            </w:r>
            <w:r w:rsidRPr="006F17FF">
              <w:rPr>
                <w:sz w:val="20"/>
                <w:szCs w:val="20"/>
              </w:rPr>
              <w:t>напыление</w:t>
            </w:r>
            <w:r w:rsidRPr="006F17FF">
              <w:rPr>
                <w:sz w:val="20"/>
                <w:szCs w:val="20"/>
                <w:lang w:val="en-US"/>
              </w:rPr>
              <w:t xml:space="preserve"> 5 </w:t>
            </w:r>
            <w:r w:rsidRPr="006F17FF">
              <w:rPr>
                <w:sz w:val="20"/>
                <w:szCs w:val="20"/>
              </w:rPr>
              <w:t>мм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</w:rPr>
              <w:t>в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</w:rPr>
              <w:t>алюминиевом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</w:rPr>
              <w:t>профиле</w:t>
            </w:r>
            <w:r w:rsidRPr="006F17FF">
              <w:rPr>
                <w:sz w:val="20"/>
                <w:szCs w:val="20"/>
                <w:lang w:val="en-US"/>
              </w:rPr>
              <w:t xml:space="preserve"> </w:t>
            </w:r>
            <w:r w:rsidRPr="006F17FF">
              <w:rPr>
                <w:sz w:val="20"/>
                <w:szCs w:val="20"/>
              </w:rPr>
              <w:t>цвет</w:t>
            </w:r>
            <w:r w:rsidRPr="006F17FF">
              <w:rPr>
                <w:sz w:val="20"/>
                <w:szCs w:val="20"/>
                <w:lang w:val="en-US"/>
              </w:rPr>
              <w:t xml:space="preserve">9005 </w:t>
            </w:r>
            <w:r w:rsidRPr="006F17FF">
              <w:rPr>
                <w:sz w:val="20"/>
                <w:szCs w:val="20"/>
              </w:rPr>
              <w:t>мат</w:t>
            </w:r>
            <w:r w:rsidRPr="006F17FF">
              <w:rPr>
                <w:sz w:val="20"/>
                <w:szCs w:val="20"/>
                <w:lang w:val="en-US"/>
              </w:rPr>
              <w:t xml:space="preserve">. </w:t>
            </w:r>
            <w:r w:rsidRPr="006F17FF">
              <w:rPr>
                <w:sz w:val="20"/>
                <w:szCs w:val="20"/>
              </w:rPr>
              <w:t xml:space="preserve">По периметру корпуса внутри предусмотреть </w:t>
            </w:r>
            <w:r w:rsidRPr="006F17FF">
              <w:rPr>
                <w:sz w:val="20"/>
                <w:szCs w:val="20"/>
                <w:lang w:val="en-US"/>
              </w:rPr>
              <w:t>Lel</w:t>
            </w:r>
            <w:r w:rsidRPr="006F17FF">
              <w:rPr>
                <w:sz w:val="20"/>
                <w:szCs w:val="20"/>
              </w:rPr>
              <w:t xml:space="preserve"> подсветку в профиле</w:t>
            </w:r>
            <w:r w:rsidR="007F787D">
              <w:rPr>
                <w:sz w:val="20"/>
                <w:szCs w:val="20"/>
              </w:rPr>
              <w:t xml:space="preserve"> </w:t>
            </w:r>
            <w:proofErr w:type="gramStart"/>
            <w:r w:rsidRPr="006F17FF">
              <w:rPr>
                <w:sz w:val="20"/>
                <w:szCs w:val="20"/>
              </w:rPr>
              <w:t>2</w:t>
            </w:r>
            <w:r w:rsidR="007F787D">
              <w:rPr>
                <w:sz w:val="20"/>
                <w:szCs w:val="20"/>
              </w:rPr>
              <w:t xml:space="preserve">  </w:t>
            </w:r>
            <w:r w:rsidRPr="006F17FF">
              <w:rPr>
                <w:sz w:val="20"/>
                <w:szCs w:val="20"/>
              </w:rPr>
              <w:t>800</w:t>
            </w:r>
            <w:proofErr w:type="gramEnd"/>
            <w:r w:rsidRPr="006F17FF">
              <w:rPr>
                <w:sz w:val="20"/>
                <w:szCs w:val="20"/>
              </w:rPr>
              <w:t>К</w:t>
            </w:r>
            <w:r w:rsidR="007F78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652" w:type="dxa"/>
          </w:tcPr>
          <w:p w14:paraId="70E4D0BC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1528B5D5" w14:textId="37F83AAA" w:rsidR="00E97409" w:rsidRPr="006F17FF" w:rsidRDefault="002F7495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</w:p>
        </w:tc>
        <w:tc>
          <w:tcPr>
            <w:tcW w:w="1236" w:type="dxa"/>
          </w:tcPr>
          <w:p w14:paraId="4BB0DD64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289300,00</w:t>
            </w:r>
          </w:p>
          <w:p w14:paraId="55D477D5" w14:textId="4FF02A50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6921C222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289300,00</w:t>
            </w:r>
          </w:p>
          <w:p w14:paraId="5305FCD8" w14:textId="5A9EDFE8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647B5D64" w14:textId="77777777" w:rsidTr="00C42F4B">
        <w:tc>
          <w:tcPr>
            <w:tcW w:w="456" w:type="dxa"/>
          </w:tcPr>
          <w:p w14:paraId="531B73C3" w14:textId="35078B3A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5</w:t>
            </w:r>
          </w:p>
        </w:tc>
        <w:tc>
          <w:tcPr>
            <w:tcW w:w="3126" w:type="dxa"/>
          </w:tcPr>
          <w:p w14:paraId="41CB8678" w14:textId="77777777" w:rsidR="00A20674" w:rsidRPr="006F17FF" w:rsidRDefault="00A20674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Декоративная накладка на стену с тумбой</w:t>
            </w:r>
          </w:p>
          <w:p w14:paraId="2FC3251C" w14:textId="77777777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2222F535" w14:textId="734FD818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rFonts w:eastAsia="Arial"/>
                <w:noProof/>
                <w:sz w:val="20"/>
                <w:szCs w:val="20"/>
              </w:rPr>
              <w:drawing>
                <wp:anchor distT="152400" distB="152400" distL="152400" distR="152400" simplePos="0" relativeHeight="251716608" behindDoc="0" locked="0" layoutInCell="1" allowOverlap="1" wp14:anchorId="165CB596" wp14:editId="08CE4058">
                  <wp:simplePos x="0" y="0"/>
                  <wp:positionH relativeFrom="margin">
                    <wp:posOffset>553085</wp:posOffset>
                  </wp:positionH>
                  <wp:positionV relativeFrom="line">
                    <wp:posOffset>31750</wp:posOffset>
                  </wp:positionV>
                  <wp:extent cx="890905" cy="1150620"/>
                  <wp:effectExtent l="0" t="0" r="4445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227977776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1506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A956AF" w14:textId="77B07942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10957E99" w14:textId="0743E26D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287D02E7" w14:textId="4968B2F8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19EF0E6F" w14:textId="4F513650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1FAF58A6" w14:textId="656D6E8C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1C6145D2" w14:textId="37DF412E" w:rsidR="00A20674" w:rsidRPr="006F17FF" w:rsidRDefault="00A20674" w:rsidP="0090141D">
            <w:pPr>
              <w:jc w:val="center"/>
              <w:rPr>
                <w:sz w:val="20"/>
                <w:szCs w:val="20"/>
              </w:rPr>
            </w:pPr>
          </w:p>
          <w:p w14:paraId="1D778AE7" w14:textId="4CEB3FE7" w:rsidR="00A20674" w:rsidRPr="006F17FF" w:rsidRDefault="00A20674" w:rsidP="0090141D">
            <w:pPr>
              <w:jc w:val="center"/>
              <w:rPr>
                <w:sz w:val="20"/>
                <w:szCs w:val="20"/>
              </w:rPr>
            </w:pPr>
          </w:p>
          <w:p w14:paraId="5B63179D" w14:textId="77777777" w:rsidR="00A20674" w:rsidRPr="006F17FF" w:rsidRDefault="00A20674" w:rsidP="0090141D">
            <w:pPr>
              <w:jc w:val="center"/>
              <w:rPr>
                <w:sz w:val="20"/>
                <w:szCs w:val="20"/>
              </w:rPr>
            </w:pPr>
          </w:p>
          <w:p w14:paraId="6EB27A73" w14:textId="6D0DC879" w:rsidR="00A20674" w:rsidRPr="006F17FF" w:rsidRDefault="00A20674" w:rsidP="0090141D">
            <w:pPr>
              <w:jc w:val="center"/>
              <w:rPr>
                <w:sz w:val="20"/>
                <w:szCs w:val="20"/>
              </w:rPr>
            </w:pPr>
          </w:p>
          <w:p w14:paraId="0B0B28D1" w14:textId="1505C564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38DD6E70" w14:textId="5F5B4ECF" w:rsidR="00A20674" w:rsidRPr="006F17FF" w:rsidRDefault="00E97409" w:rsidP="007923F6">
            <w:pPr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lastRenderedPageBreak/>
              <w:t xml:space="preserve">Размер </w:t>
            </w:r>
            <w:r w:rsidR="007923F6" w:rsidRPr="006F17FF">
              <w:rPr>
                <w:sz w:val="20"/>
                <w:szCs w:val="20"/>
              </w:rPr>
              <w:t>2800*2670*200</w:t>
            </w:r>
            <w:r w:rsidR="00A20674" w:rsidRPr="006F17FF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1E28C51" w14:textId="77777777" w:rsidR="00A20674" w:rsidRPr="006F17FF" w:rsidRDefault="00A20674" w:rsidP="00A20674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Материал</w:t>
            </w:r>
            <w:r w:rsidRPr="006F17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корпуса ЛДСП </w:t>
            </w:r>
          </w:p>
          <w:p w14:paraId="0B2DB9CC" w14:textId="77777777" w:rsidR="00A20674" w:rsidRPr="006F17FF" w:rsidRDefault="00A20674" w:rsidP="00A20674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Kronospan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</w:p>
          <w:p w14:paraId="65BE1475" w14:textId="474A1C2B" w:rsidR="00A20674" w:rsidRPr="006F17FF" w:rsidRDefault="00A20674" w:rsidP="00A20674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4823C2BE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1EF2BEA1" w14:textId="33EE352A" w:rsidR="00E97409" w:rsidRPr="006F17FF" w:rsidRDefault="002F7495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</w:p>
        </w:tc>
        <w:tc>
          <w:tcPr>
            <w:tcW w:w="1236" w:type="dxa"/>
          </w:tcPr>
          <w:p w14:paraId="1AE4B103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43666,67</w:t>
            </w:r>
          </w:p>
          <w:p w14:paraId="6187E487" w14:textId="4C835572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712A8420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43666,67</w:t>
            </w:r>
          </w:p>
          <w:p w14:paraId="3556F82B" w14:textId="785C760C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7509909C" w14:textId="77777777" w:rsidTr="00C42F4B">
        <w:tc>
          <w:tcPr>
            <w:tcW w:w="456" w:type="dxa"/>
          </w:tcPr>
          <w:p w14:paraId="6BBAA203" w14:textId="5A66899F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6</w:t>
            </w:r>
          </w:p>
        </w:tc>
        <w:tc>
          <w:tcPr>
            <w:tcW w:w="3126" w:type="dxa"/>
          </w:tcPr>
          <w:p w14:paraId="1FBFAC85" w14:textId="2017F4C6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Шкаф подвесной</w:t>
            </w:r>
            <w:r w:rsidR="00F45236" w:rsidRPr="006F17FF">
              <w:rPr>
                <w:sz w:val="20"/>
                <w:szCs w:val="20"/>
              </w:rPr>
              <w:t xml:space="preserve"> с зеркалом</w:t>
            </w:r>
          </w:p>
          <w:p w14:paraId="1664A9F1" w14:textId="76A31FE6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36CBA5A8" w14:textId="556AF26E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rFonts w:eastAsia="Arial"/>
                <w:b/>
                <w:bCs/>
                <w:noProof/>
                <w:sz w:val="20"/>
                <w:szCs w:val="20"/>
              </w:rPr>
              <w:drawing>
                <wp:anchor distT="152400" distB="152400" distL="152400" distR="152400" simplePos="0" relativeHeight="251720704" behindDoc="0" locked="0" layoutInCell="1" allowOverlap="1" wp14:anchorId="60BF3B2F" wp14:editId="58019C61">
                  <wp:simplePos x="0" y="0"/>
                  <wp:positionH relativeFrom="margin">
                    <wp:posOffset>642620</wp:posOffset>
                  </wp:positionH>
                  <wp:positionV relativeFrom="line">
                    <wp:posOffset>44773</wp:posOffset>
                  </wp:positionV>
                  <wp:extent cx="829136" cy="970497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681355935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36" cy="9704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159DE2F0" w14:textId="4D0BFB56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5DCC0950" w14:textId="296A8B10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25607598" w14:textId="67922701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1AA76F43" w14:textId="717244B4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</w:p>
          <w:p w14:paraId="025B4847" w14:textId="1A4A0873" w:rsidR="0012775D" w:rsidRPr="006F17FF" w:rsidRDefault="0012775D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 </w:t>
            </w:r>
          </w:p>
          <w:p w14:paraId="2966FC7C" w14:textId="4057063A" w:rsidR="00E97409" w:rsidRPr="006F17FF" w:rsidRDefault="002F7495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 </w:t>
            </w:r>
          </w:p>
          <w:p w14:paraId="6EF0D738" w14:textId="3C85B471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287D65B3" w14:textId="46B0BF51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6DB33C4C" w14:textId="156F01C8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101D1943" w14:textId="16B8870D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475ED750" w14:textId="2C2C1D13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1C76E5D7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185C316A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57B48562" w14:textId="1178CA65" w:rsidR="002F7495" w:rsidRPr="006F17FF" w:rsidRDefault="002F7495" w:rsidP="002F7495">
            <w:pPr>
              <w:pStyle w:val="af"/>
              <w:spacing w:before="0" w:after="160" w:line="240" w:lineRule="auto"/>
              <w:rPr>
                <w:rFonts w:ascii="Times New Roman" w:eastAsia="Times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Размер </w:t>
            </w:r>
            <w:r w:rsidR="002D7BF4" w:rsidRPr="006F17F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2216A" w:rsidRPr="006F17F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  <w:r w:rsidR="002D7BF4" w:rsidRPr="006F17FF">
              <w:rPr>
                <w:rFonts w:ascii="Times New Roman" w:hAnsi="Times New Roman" w:cs="Times New Roman"/>
                <w:sz w:val="20"/>
                <w:szCs w:val="20"/>
              </w:rPr>
              <w:t>0*22</w:t>
            </w:r>
            <w:r w:rsidR="0092216A" w:rsidRPr="006F17F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2D7BF4" w:rsidRPr="006F17FF">
              <w:rPr>
                <w:rFonts w:ascii="Times New Roman" w:hAnsi="Times New Roman" w:cs="Times New Roman"/>
                <w:sz w:val="20"/>
                <w:szCs w:val="20"/>
              </w:rPr>
              <w:t>0*520</w:t>
            </w:r>
          </w:p>
          <w:p w14:paraId="1E6BC0E4" w14:textId="77777777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материал корпуса ЛДСП </w:t>
            </w:r>
            <w:proofErr w:type="spell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Kronospan</w:t>
            </w:r>
            <w:proofErr w:type="spell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K696</w:t>
            </w:r>
          </w:p>
          <w:p w14:paraId="26D3A8B9" w14:textId="77777777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Led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подсветка 2800К  по нижней части </w:t>
            </w:r>
          </w:p>
          <w:p w14:paraId="20FC7609" w14:textId="77777777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шкафа </w:t>
            </w:r>
          </w:p>
          <w:p w14:paraId="1048ECEC" w14:textId="19724DC5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Зеркало 800*1600мм в раме толщина 30мм материал массив тонировка под цвет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</w:p>
          <w:p w14:paraId="511E3A22" w14:textId="5A20F79E" w:rsidR="007923F6" w:rsidRPr="006F17FF" w:rsidRDefault="007923F6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В правом шкафу полка + штанга для одежды, в левом - полки</w:t>
            </w:r>
          </w:p>
          <w:p w14:paraId="65FC4AE1" w14:textId="436DF411" w:rsidR="00E97409" w:rsidRPr="006F17FF" w:rsidRDefault="00E97409" w:rsidP="0090141D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1AD17813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70F83EAD" w14:textId="4CA21B62" w:rsidR="00E97409" w:rsidRPr="006F17FF" w:rsidRDefault="00F45236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</w:p>
        </w:tc>
        <w:tc>
          <w:tcPr>
            <w:tcW w:w="1236" w:type="dxa"/>
          </w:tcPr>
          <w:p w14:paraId="299D971C" w14:textId="77777777" w:rsidR="006F17FF" w:rsidRPr="006F17FF" w:rsidRDefault="006F17FF" w:rsidP="006F17FF">
            <w:pPr>
              <w:suppressAutoHyphens w:val="0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101616,67</w:t>
            </w:r>
          </w:p>
          <w:p w14:paraId="7E896183" w14:textId="49C365F0" w:rsidR="008A561D" w:rsidRPr="006F17FF" w:rsidRDefault="008A561D" w:rsidP="008A561D">
            <w:pPr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6B42058A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101616,67</w:t>
            </w:r>
          </w:p>
          <w:p w14:paraId="776EE9BB" w14:textId="2D644FFD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2EB3ECDF" w14:textId="77777777" w:rsidTr="00C42F4B">
        <w:tc>
          <w:tcPr>
            <w:tcW w:w="456" w:type="dxa"/>
          </w:tcPr>
          <w:p w14:paraId="0AFD9D3F" w14:textId="331A4B3E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7</w:t>
            </w:r>
          </w:p>
        </w:tc>
        <w:tc>
          <w:tcPr>
            <w:tcW w:w="3126" w:type="dxa"/>
          </w:tcPr>
          <w:p w14:paraId="73BF4492" w14:textId="7C22BCD6" w:rsidR="002F7495" w:rsidRPr="006F17FF" w:rsidRDefault="0012775D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Тумба под раковину с зеркалом</w:t>
            </w:r>
          </w:p>
          <w:p w14:paraId="723B4EB9" w14:textId="37B8A6BC" w:rsidR="002F7495" w:rsidRPr="006F17FF" w:rsidRDefault="002F7495" w:rsidP="0090141D">
            <w:pPr>
              <w:jc w:val="center"/>
              <w:rPr>
                <w:sz w:val="20"/>
                <w:szCs w:val="20"/>
              </w:rPr>
            </w:pPr>
          </w:p>
          <w:p w14:paraId="3DAC4D44" w14:textId="6C28804F" w:rsidR="00E97409" w:rsidRPr="006F17FF" w:rsidRDefault="0012775D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rFonts w:eastAsia="Arial"/>
                <w:noProof/>
                <w:sz w:val="20"/>
                <w:szCs w:val="20"/>
              </w:rPr>
              <w:drawing>
                <wp:anchor distT="152400" distB="152400" distL="152400" distR="152400" simplePos="0" relativeHeight="251724800" behindDoc="0" locked="0" layoutInCell="1" allowOverlap="1" wp14:anchorId="5A3258FB" wp14:editId="489F673D">
                  <wp:simplePos x="0" y="0"/>
                  <wp:positionH relativeFrom="margin">
                    <wp:posOffset>580390</wp:posOffset>
                  </wp:positionH>
                  <wp:positionV relativeFrom="line">
                    <wp:posOffset>16510</wp:posOffset>
                  </wp:positionV>
                  <wp:extent cx="696330" cy="1280121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112996120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30" cy="12801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161D04BE" w14:textId="589F23AD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724BBB19" w14:textId="3BEB249C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00B0EA4F" w14:textId="77777777" w:rsidR="0012775D" w:rsidRPr="006F17FF" w:rsidRDefault="00E97409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Размер</w:t>
            </w:r>
            <w:r w:rsidR="00483CD6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2775D" w:rsidRPr="006F17FF">
              <w:rPr>
                <w:rFonts w:ascii="Times New Roman" w:hAnsi="Times New Roman" w:cs="Times New Roman"/>
                <w:sz w:val="20"/>
                <w:szCs w:val="20"/>
              </w:rPr>
              <w:t>770*400*</w:t>
            </w:r>
            <w:proofErr w:type="gramStart"/>
            <w:r w:rsidR="0012775D" w:rsidRPr="006F17FF">
              <w:rPr>
                <w:rFonts w:ascii="Times New Roman" w:hAnsi="Times New Roman" w:cs="Times New Roman"/>
                <w:sz w:val="20"/>
                <w:szCs w:val="20"/>
              </w:rPr>
              <w:t>300  материал</w:t>
            </w:r>
            <w:proofErr w:type="gramEnd"/>
            <w:r w:rsidR="0012775D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корпуса ЛДСП</w:t>
            </w:r>
          </w:p>
          <w:p w14:paraId="1E197BEB" w14:textId="77777777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Kronospan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Oak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; материал столешницы </w:t>
            </w:r>
          </w:p>
          <w:p w14:paraId="52B3A815" w14:textId="394A258E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Столешница </w:t>
            </w:r>
            <w:proofErr w:type="spellStart"/>
            <w:r w:rsidR="00C42F4B" w:rsidRPr="006F17FF">
              <w:rPr>
                <w:rFonts w:ascii="Times New Roman" w:hAnsi="Times New Roman" w:cs="Times New Roman"/>
                <w:sz w:val="20"/>
                <w:szCs w:val="20"/>
              </w:rPr>
              <w:t>акримовый</w:t>
            </w:r>
            <w:proofErr w:type="spellEnd"/>
            <w:r w:rsidR="00C42F4B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камень, толщиной 12 мм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Белый полярный A 237</w:t>
            </w:r>
          </w:p>
          <w:p w14:paraId="51441E6F" w14:textId="4B84E531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Одна выдвижная </w:t>
            </w:r>
            <w:proofErr w:type="spell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шуфлядка</w:t>
            </w:r>
            <w:proofErr w:type="spell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2C115EE" w14:textId="4A0A9F04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gram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Зеркало 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proofErr w:type="gram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=700мм с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Led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подсветкой 2800К </w:t>
            </w:r>
          </w:p>
          <w:p w14:paraId="35FBAA4D" w14:textId="77777777" w:rsidR="0012775D" w:rsidRPr="006F17FF" w:rsidRDefault="0012775D" w:rsidP="0012775D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4CF6E915" w14:textId="00A2AF76" w:rsidR="00E97409" w:rsidRPr="006F17FF" w:rsidRDefault="00E97409" w:rsidP="008362C7">
            <w:pPr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                              </w:t>
            </w:r>
          </w:p>
        </w:tc>
        <w:tc>
          <w:tcPr>
            <w:tcW w:w="652" w:type="dxa"/>
          </w:tcPr>
          <w:p w14:paraId="3758A37F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5E8502F2" w14:textId="6536A06C" w:rsidR="00E97409" w:rsidRPr="006F17FF" w:rsidRDefault="008362C7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</w:p>
        </w:tc>
        <w:tc>
          <w:tcPr>
            <w:tcW w:w="1236" w:type="dxa"/>
          </w:tcPr>
          <w:p w14:paraId="773204C0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61663,33</w:t>
            </w:r>
          </w:p>
          <w:p w14:paraId="2FCEE684" w14:textId="6835D46E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7EE5AE14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61663,33</w:t>
            </w:r>
          </w:p>
          <w:p w14:paraId="2F6E1F4F" w14:textId="25F0704B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54A3F18B" w14:textId="77777777" w:rsidTr="00C42F4B">
        <w:tc>
          <w:tcPr>
            <w:tcW w:w="456" w:type="dxa"/>
          </w:tcPr>
          <w:p w14:paraId="4792F251" w14:textId="40CC741C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8</w:t>
            </w:r>
          </w:p>
        </w:tc>
        <w:tc>
          <w:tcPr>
            <w:tcW w:w="3126" w:type="dxa"/>
          </w:tcPr>
          <w:p w14:paraId="632AEB3F" w14:textId="490A16A0" w:rsidR="00E97409" w:rsidRPr="006F17FF" w:rsidRDefault="00C42F4B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Стеллаж в санузел</w:t>
            </w:r>
            <w:r w:rsidR="002359F7" w:rsidRPr="006F17FF">
              <w:rPr>
                <w:sz w:val="20"/>
                <w:szCs w:val="20"/>
              </w:rPr>
              <w:t>.</w:t>
            </w:r>
            <w:r w:rsidR="00EA25F5" w:rsidRPr="006F17FF">
              <w:rPr>
                <w:sz w:val="20"/>
                <w:szCs w:val="20"/>
              </w:rPr>
              <w:t xml:space="preserve"> </w:t>
            </w:r>
          </w:p>
          <w:p w14:paraId="00B3FB47" w14:textId="2442128C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13BB8DBA" w14:textId="7BB4344D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  <w:p w14:paraId="2A7E2B46" w14:textId="732149BB" w:rsidR="00E97409" w:rsidRPr="006F17FF" w:rsidRDefault="002359F7" w:rsidP="004D11CC">
            <w:pPr>
              <w:rPr>
                <w:sz w:val="20"/>
                <w:szCs w:val="20"/>
              </w:rPr>
            </w:pPr>
            <w:r w:rsidRPr="006F17FF">
              <w:rPr>
                <w:rFonts w:eastAsia="Arial"/>
                <w:noProof/>
                <w:sz w:val="20"/>
                <w:szCs w:val="20"/>
              </w:rPr>
              <w:drawing>
                <wp:anchor distT="152400" distB="152400" distL="152400" distR="152400" simplePos="0" relativeHeight="251728896" behindDoc="0" locked="0" layoutInCell="1" allowOverlap="1" wp14:anchorId="3333DD7A" wp14:editId="7FF5A33F">
                  <wp:simplePos x="0" y="0"/>
                  <wp:positionH relativeFrom="margin">
                    <wp:posOffset>647065</wp:posOffset>
                  </wp:positionH>
                  <wp:positionV relativeFrom="line">
                    <wp:posOffset>1695450</wp:posOffset>
                  </wp:positionV>
                  <wp:extent cx="596819" cy="1452498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505946895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19" cy="14524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F17FF">
              <w:rPr>
                <w:rFonts w:eastAsia="Arial"/>
                <w:noProof/>
                <w:sz w:val="20"/>
                <w:szCs w:val="20"/>
              </w:rPr>
              <w:drawing>
                <wp:anchor distT="152400" distB="152400" distL="152400" distR="152400" simplePos="0" relativeHeight="251726848" behindDoc="0" locked="0" layoutInCell="1" allowOverlap="1" wp14:anchorId="38A8EA28" wp14:editId="67950AAB">
                  <wp:simplePos x="0" y="0"/>
                  <wp:positionH relativeFrom="margin">
                    <wp:posOffset>618490</wp:posOffset>
                  </wp:positionH>
                  <wp:positionV relativeFrom="line">
                    <wp:posOffset>76200</wp:posOffset>
                  </wp:positionV>
                  <wp:extent cx="740479" cy="1445696"/>
                  <wp:effectExtent l="0" t="0" r="0" b="0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1233449436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79" cy="1445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3" w:type="dxa"/>
          </w:tcPr>
          <w:p w14:paraId="7124E67F" w14:textId="0163AC27" w:rsidR="004D11CC" w:rsidRPr="006F17FF" w:rsidRDefault="00E97409" w:rsidP="002359F7">
            <w:pPr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Размер </w:t>
            </w:r>
            <w:r w:rsidR="00F45236" w:rsidRPr="006F17FF">
              <w:rPr>
                <w:sz w:val="20"/>
                <w:szCs w:val="20"/>
              </w:rPr>
              <w:t>240*2</w:t>
            </w:r>
            <w:r w:rsidR="0092216A" w:rsidRPr="006F17FF">
              <w:rPr>
                <w:sz w:val="20"/>
                <w:szCs w:val="20"/>
              </w:rPr>
              <w:t>67</w:t>
            </w:r>
            <w:r w:rsidR="00F45236" w:rsidRPr="006F17FF">
              <w:rPr>
                <w:sz w:val="20"/>
                <w:szCs w:val="20"/>
              </w:rPr>
              <w:t>0*240</w:t>
            </w:r>
          </w:p>
          <w:p w14:paraId="28164C42" w14:textId="77777777" w:rsidR="002359F7" w:rsidRPr="006F17FF" w:rsidRDefault="002359F7" w:rsidP="002359F7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материал корпуса ЛДСП </w:t>
            </w:r>
            <w:proofErr w:type="spell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Kronospan</w:t>
            </w:r>
            <w:proofErr w:type="spell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K696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Oa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с боковой вертикальной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Led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подсветкой 2800К</w:t>
            </w:r>
          </w:p>
          <w:p w14:paraId="5B449159" w14:textId="39116115" w:rsidR="00E97409" w:rsidRPr="006F17FF" w:rsidRDefault="00E97409" w:rsidP="007F787D">
            <w:pPr>
              <w:pStyle w:val="af"/>
              <w:spacing w:before="0" w:after="160" w:line="240" w:lineRule="auto"/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7088E170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4E3D8B49" w14:textId="6A660EDF" w:rsidR="00E97409" w:rsidRPr="006F17FF" w:rsidRDefault="002359F7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14:paraId="6F60A9F0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10991,67</w:t>
            </w:r>
          </w:p>
          <w:p w14:paraId="2A154444" w14:textId="32020F78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1D7380B3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21983,34</w:t>
            </w:r>
          </w:p>
          <w:p w14:paraId="0CE8A8E4" w14:textId="19A526B1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154DA7E0" w14:textId="77777777" w:rsidTr="00C42F4B">
        <w:tc>
          <w:tcPr>
            <w:tcW w:w="456" w:type="dxa"/>
          </w:tcPr>
          <w:p w14:paraId="30763C9C" w14:textId="15594458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9</w:t>
            </w:r>
            <w:r w:rsidR="00E97409" w:rsidRPr="006F17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26" w:type="dxa"/>
          </w:tcPr>
          <w:p w14:paraId="5211C0DF" w14:textId="1EBEFA67" w:rsidR="00483CD6" w:rsidRPr="006F17FF" w:rsidRDefault="002359F7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Кровать с мягким Г-образным изголовьем.</w:t>
            </w:r>
          </w:p>
          <w:p w14:paraId="25A40C89" w14:textId="145201D3" w:rsidR="002359F7" w:rsidRPr="006F17FF" w:rsidRDefault="00F45236" w:rsidP="00F45236">
            <w:pPr>
              <w:rPr>
                <w:sz w:val="20"/>
                <w:szCs w:val="20"/>
              </w:rPr>
            </w:pPr>
            <w:r w:rsidRPr="006F17FF">
              <w:rPr>
                <w:rFonts w:eastAsia="Arial"/>
                <w:b/>
                <w:bCs/>
                <w:noProof/>
                <w:sz w:val="20"/>
                <w:szCs w:val="20"/>
              </w:rPr>
              <w:lastRenderedPageBreak/>
              <w:drawing>
                <wp:anchor distT="152400" distB="152400" distL="152400" distR="152400" simplePos="0" relativeHeight="251730944" behindDoc="0" locked="0" layoutInCell="1" allowOverlap="1" wp14:anchorId="7961A617" wp14:editId="469CEA01">
                  <wp:simplePos x="0" y="0"/>
                  <wp:positionH relativeFrom="margin">
                    <wp:posOffset>224155</wp:posOffset>
                  </wp:positionH>
                  <wp:positionV relativeFrom="line">
                    <wp:posOffset>375920</wp:posOffset>
                  </wp:positionV>
                  <wp:extent cx="1343025" cy="981075"/>
                  <wp:effectExtent l="0" t="0" r="9525" b="9525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772566710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E98022" w14:textId="5604BDAE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77643824" w14:textId="4E062AFA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5928A741" w14:textId="68024A60" w:rsidR="00483CD6" w:rsidRPr="006F17FF" w:rsidRDefault="00483CD6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33" w:type="dxa"/>
          </w:tcPr>
          <w:p w14:paraId="07A55CE8" w14:textId="6C1208CA" w:rsidR="00483CD6" w:rsidRPr="006F17FF" w:rsidRDefault="00E97409" w:rsidP="00483CD6">
            <w:pPr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lastRenderedPageBreak/>
              <w:t xml:space="preserve">Размер </w:t>
            </w:r>
          </w:p>
          <w:p w14:paraId="525BE8D3" w14:textId="77777777" w:rsidR="002359F7" w:rsidRPr="006F17FF" w:rsidRDefault="002359F7" w:rsidP="002359F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2050*850*700мм</w:t>
            </w:r>
          </w:p>
          <w:p w14:paraId="2AFFCCB5" w14:textId="77777777" w:rsidR="002359F7" w:rsidRPr="006F17FF" w:rsidRDefault="002359F7" w:rsidP="002359F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Высота изголовья 250мм</w:t>
            </w:r>
          </w:p>
          <w:p w14:paraId="325CFE5E" w14:textId="77777777" w:rsidR="002359F7" w:rsidRPr="006F17FF" w:rsidRDefault="002359F7" w:rsidP="002359F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Материал ткань (цвет ткани согласовать с дизайнером)</w:t>
            </w:r>
          </w:p>
          <w:p w14:paraId="349721FC" w14:textId="77777777" w:rsidR="002359F7" w:rsidRPr="006F17FF" w:rsidRDefault="002359F7" w:rsidP="002359F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</w:p>
          <w:p w14:paraId="2B01D12A" w14:textId="6AA4E116" w:rsidR="00483CD6" w:rsidRPr="006F17FF" w:rsidRDefault="00483CD6" w:rsidP="00483CD6">
            <w:pPr>
              <w:pStyle w:val="af"/>
              <w:spacing w:before="0" w:after="160" w:line="240" w:lineRule="auto"/>
              <w:rPr>
                <w:rFonts w:ascii="Times New Roman" w:eastAsia="Times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5DF8D84" w14:textId="0855FC9A" w:rsidR="00483CD6" w:rsidRPr="006F17FF" w:rsidRDefault="00483CD6" w:rsidP="0090141D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7C44D3D2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lastRenderedPageBreak/>
              <w:t>шт</w:t>
            </w:r>
            <w:proofErr w:type="spellEnd"/>
          </w:p>
        </w:tc>
        <w:tc>
          <w:tcPr>
            <w:tcW w:w="696" w:type="dxa"/>
          </w:tcPr>
          <w:p w14:paraId="777F1B71" w14:textId="08B7C29D" w:rsidR="00E97409" w:rsidRPr="006F17FF" w:rsidRDefault="00F45236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14:paraId="6C73A7AF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49640,00</w:t>
            </w:r>
          </w:p>
          <w:p w14:paraId="624CBD81" w14:textId="4F59DFF8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21706B7C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99280,00</w:t>
            </w:r>
          </w:p>
          <w:p w14:paraId="350ED6A8" w14:textId="2B35964F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7104A637" w14:textId="77777777" w:rsidTr="00C42F4B">
        <w:tc>
          <w:tcPr>
            <w:tcW w:w="456" w:type="dxa"/>
          </w:tcPr>
          <w:p w14:paraId="5F2E02BB" w14:textId="5C4112A6" w:rsidR="00E97409" w:rsidRPr="006F17FF" w:rsidRDefault="00045B62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10</w:t>
            </w:r>
            <w:r w:rsidR="00E97409" w:rsidRPr="006F17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3126" w:type="dxa"/>
          </w:tcPr>
          <w:p w14:paraId="716269F7" w14:textId="375A838E" w:rsidR="00A221DA" w:rsidRPr="006F17FF" w:rsidRDefault="00483CD6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Тумба </w:t>
            </w:r>
            <w:r w:rsidR="002359F7" w:rsidRPr="006F17FF">
              <w:rPr>
                <w:sz w:val="20"/>
                <w:szCs w:val="20"/>
              </w:rPr>
              <w:t>прикроватная</w:t>
            </w:r>
          </w:p>
          <w:p w14:paraId="135311D6" w14:textId="381047F6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4D340D56" w14:textId="77777777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032BAF48" w14:textId="156899AC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 </w:t>
            </w:r>
          </w:p>
          <w:p w14:paraId="3DF00D7C" w14:textId="6AB769BB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7F1A46AC" w14:textId="21BE70AA" w:rsidR="00A221DA" w:rsidRPr="006F17FF" w:rsidRDefault="00E97409" w:rsidP="00A221DA">
            <w:pPr>
              <w:pStyle w:val="af"/>
              <w:spacing w:before="0" w:after="16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Размер </w:t>
            </w:r>
            <w:r w:rsidR="002359F7" w:rsidRPr="006F17FF">
              <w:rPr>
                <w:rFonts w:ascii="Times New Roman" w:hAnsi="Times New Roman" w:cs="Times New Roman"/>
                <w:sz w:val="20"/>
                <w:szCs w:val="20"/>
              </w:rPr>
              <w:t>500*400*450мм</w:t>
            </w:r>
          </w:p>
          <w:p w14:paraId="017A7AA5" w14:textId="4FCD4FD8" w:rsidR="002359F7" w:rsidRPr="006F17FF" w:rsidRDefault="00F45236" w:rsidP="002359F7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с одним выдвижным ящиком</w:t>
            </w:r>
            <w:r w:rsidR="002359F7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и нижней полкой; материал корпуса ЛДСП </w:t>
            </w:r>
            <w:r w:rsidR="002359F7"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Kronospan</w:t>
            </w:r>
            <w:r w:rsidR="002359F7"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727A1B6" w14:textId="02AE28FD" w:rsidR="002359F7" w:rsidRPr="006F17FF" w:rsidRDefault="002359F7" w:rsidP="002359F7">
            <w:pPr>
              <w:pStyle w:val="af"/>
              <w:spacing w:before="0" w:line="240" w:lineRule="auto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K696Umber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 Oak</w:t>
            </w:r>
          </w:p>
          <w:p w14:paraId="5F4F6E8B" w14:textId="089A6ACD" w:rsidR="00E97409" w:rsidRPr="006F17FF" w:rsidRDefault="00E97409" w:rsidP="007F787D">
            <w:pPr>
              <w:pStyle w:val="af"/>
              <w:spacing w:before="0" w:line="240" w:lineRule="auto"/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0550B7E5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04AB872A" w14:textId="60C26371" w:rsidR="00E97409" w:rsidRPr="006F17FF" w:rsidRDefault="002359F7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</w:p>
        </w:tc>
        <w:tc>
          <w:tcPr>
            <w:tcW w:w="1236" w:type="dxa"/>
          </w:tcPr>
          <w:p w14:paraId="4A2D2CBB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10303,33</w:t>
            </w:r>
          </w:p>
          <w:p w14:paraId="436D07DC" w14:textId="38629D88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75E74C0C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10303,33</w:t>
            </w:r>
          </w:p>
          <w:p w14:paraId="48D36634" w14:textId="3E91FD7F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650583D1" w14:textId="77777777" w:rsidTr="00C42F4B">
        <w:tc>
          <w:tcPr>
            <w:tcW w:w="456" w:type="dxa"/>
          </w:tcPr>
          <w:p w14:paraId="5A697734" w14:textId="7D673BB3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  <w:r w:rsidR="00045B62" w:rsidRPr="006F17FF">
              <w:rPr>
                <w:sz w:val="20"/>
                <w:szCs w:val="20"/>
              </w:rPr>
              <w:t>1</w:t>
            </w:r>
          </w:p>
        </w:tc>
        <w:tc>
          <w:tcPr>
            <w:tcW w:w="3126" w:type="dxa"/>
          </w:tcPr>
          <w:p w14:paraId="7FC50A79" w14:textId="26E918DC" w:rsidR="00E97409" w:rsidRPr="006F17FF" w:rsidRDefault="002359F7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Шкаф </w:t>
            </w:r>
          </w:p>
          <w:p w14:paraId="5309BBB6" w14:textId="0F329BCB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rFonts w:eastAsia="Arial"/>
                <w:noProof/>
                <w:sz w:val="20"/>
                <w:szCs w:val="20"/>
              </w:rPr>
              <w:drawing>
                <wp:anchor distT="152400" distB="152400" distL="152400" distR="152400" simplePos="0" relativeHeight="251737088" behindDoc="0" locked="0" layoutInCell="1" allowOverlap="1" wp14:anchorId="7C5F065F" wp14:editId="238F70D9">
                  <wp:simplePos x="0" y="0"/>
                  <wp:positionH relativeFrom="margin">
                    <wp:posOffset>153035</wp:posOffset>
                  </wp:positionH>
                  <wp:positionV relativeFrom="line">
                    <wp:posOffset>433070</wp:posOffset>
                  </wp:positionV>
                  <wp:extent cx="1438275" cy="1152525"/>
                  <wp:effectExtent l="0" t="0" r="9525" b="9525"/>
                  <wp:wrapThrough wrapText="bothSides" distL="152400" distR="152400">
                    <wp:wrapPolygon edited="1">
                      <wp:start x="0" y="0"/>
                      <wp:lineTo x="21600" y="0"/>
                      <wp:lineTo x="21600" y="21600"/>
                      <wp:lineTo x="0" y="21600"/>
                      <wp:lineTo x="0" y="0"/>
                    </wp:wrapPolygon>
                  </wp:wrapThrough>
                  <wp:docPr id="532511148" name="officeArt object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525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142787" w14:textId="7DF9ECE9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6D6702AE" w14:textId="03D659D8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30E3823A" w14:textId="36B57B2D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7800BF84" w14:textId="33CC12B0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1B66C225" w14:textId="4DA22E53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45B8F7DC" w14:textId="1C7D07CE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5F7DAE96" w14:textId="03E9CD9E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4B3448EC" w14:textId="654417C0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  <w:p w14:paraId="214D61A3" w14:textId="2E931163" w:rsidR="002359F7" w:rsidRPr="006F17FF" w:rsidRDefault="002359F7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685B3D36" w14:textId="1E892653" w:rsidR="00E97409" w:rsidRPr="006F17FF" w:rsidRDefault="002359F7" w:rsidP="0090141D">
            <w:pPr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Размер </w:t>
            </w:r>
            <w:r w:rsidR="0092216A" w:rsidRPr="006F17FF">
              <w:rPr>
                <w:sz w:val="20"/>
                <w:szCs w:val="20"/>
              </w:rPr>
              <w:t>450</w:t>
            </w:r>
            <w:r w:rsidRPr="006F17FF">
              <w:rPr>
                <w:sz w:val="20"/>
                <w:szCs w:val="20"/>
              </w:rPr>
              <w:t>*5</w:t>
            </w:r>
            <w:r w:rsidR="0092216A" w:rsidRPr="006F17FF">
              <w:rPr>
                <w:sz w:val="20"/>
                <w:szCs w:val="20"/>
              </w:rPr>
              <w:t>5</w:t>
            </w:r>
            <w:r w:rsidRPr="006F17FF">
              <w:rPr>
                <w:sz w:val="20"/>
                <w:szCs w:val="20"/>
              </w:rPr>
              <w:t>0*2</w:t>
            </w:r>
            <w:r w:rsidR="0092216A" w:rsidRPr="006F17FF">
              <w:rPr>
                <w:sz w:val="20"/>
                <w:szCs w:val="20"/>
              </w:rPr>
              <w:t>67</w:t>
            </w:r>
            <w:r w:rsidRPr="006F17FF">
              <w:rPr>
                <w:sz w:val="20"/>
                <w:szCs w:val="20"/>
              </w:rPr>
              <w:t xml:space="preserve">0мм </w:t>
            </w:r>
          </w:p>
          <w:p w14:paraId="620288ED" w14:textId="77777777" w:rsidR="006120D0" w:rsidRPr="006F17FF" w:rsidRDefault="006120D0" w:rsidP="0090141D">
            <w:pPr>
              <w:rPr>
                <w:sz w:val="20"/>
                <w:szCs w:val="20"/>
              </w:rPr>
            </w:pPr>
          </w:p>
          <w:p w14:paraId="164BCAE3" w14:textId="77777777" w:rsidR="006120D0" w:rsidRPr="006F17FF" w:rsidRDefault="006120D0" w:rsidP="006120D0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материал корпуса ЛДСП </w:t>
            </w:r>
            <w:proofErr w:type="spellStart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>Kronospan</w:t>
            </w:r>
            <w:proofErr w:type="spellEnd"/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4B31152" w14:textId="77777777" w:rsidR="006120D0" w:rsidRPr="006F17FF" w:rsidRDefault="006120D0" w:rsidP="006120D0">
            <w:pPr>
              <w:pStyle w:val="af"/>
              <w:spacing w:before="0" w:line="240" w:lineRule="auto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K696Umber</w:t>
            </w:r>
            <w:r w:rsidRPr="006F17F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7FF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Primavera Oak</w:t>
            </w:r>
          </w:p>
          <w:p w14:paraId="405E4658" w14:textId="623776F4" w:rsidR="006120D0" w:rsidRPr="006F17FF" w:rsidRDefault="006120D0" w:rsidP="0090141D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7BBD6D17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2D0F045E" w14:textId="2FADA9F0" w:rsidR="00E97409" w:rsidRPr="006F17FF" w:rsidRDefault="006120D0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2</w:t>
            </w:r>
          </w:p>
        </w:tc>
        <w:tc>
          <w:tcPr>
            <w:tcW w:w="1236" w:type="dxa"/>
          </w:tcPr>
          <w:p w14:paraId="3784F6E9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41833,33</w:t>
            </w:r>
          </w:p>
          <w:p w14:paraId="34274B1D" w14:textId="0957D7D0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7A8F3C02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83666,66</w:t>
            </w:r>
          </w:p>
          <w:p w14:paraId="62795D84" w14:textId="110C6272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0757E671" w14:textId="77777777" w:rsidTr="00C42F4B">
        <w:tc>
          <w:tcPr>
            <w:tcW w:w="456" w:type="dxa"/>
          </w:tcPr>
          <w:p w14:paraId="1F9ED43A" w14:textId="1150DC38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  <w:r w:rsidR="00045B62" w:rsidRPr="006F17FF">
              <w:rPr>
                <w:sz w:val="20"/>
                <w:szCs w:val="20"/>
              </w:rPr>
              <w:t>2</w:t>
            </w:r>
          </w:p>
        </w:tc>
        <w:tc>
          <w:tcPr>
            <w:tcW w:w="3126" w:type="dxa"/>
          </w:tcPr>
          <w:p w14:paraId="62D62E33" w14:textId="77777777" w:rsidR="00E97409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Доставка/разнос</w:t>
            </w:r>
          </w:p>
          <w:p w14:paraId="2B406CBE" w14:textId="77777777" w:rsidR="007F787D" w:rsidRPr="006F17FF" w:rsidRDefault="007F787D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33" w:type="dxa"/>
          </w:tcPr>
          <w:p w14:paraId="61988D4A" w14:textId="77777777" w:rsidR="00E97409" w:rsidRPr="006F17FF" w:rsidRDefault="00E97409" w:rsidP="0090141D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347128AD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743231B0" w14:textId="01962C3A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6" w:type="dxa"/>
          </w:tcPr>
          <w:p w14:paraId="44A919A9" w14:textId="0E95F289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1871DB54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25333,33</w:t>
            </w:r>
          </w:p>
          <w:p w14:paraId="264A3174" w14:textId="74BF4B0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183E40" w:rsidRPr="006F17FF" w14:paraId="7F8E01F5" w14:textId="77777777" w:rsidTr="00C42F4B">
        <w:tc>
          <w:tcPr>
            <w:tcW w:w="456" w:type="dxa"/>
          </w:tcPr>
          <w:p w14:paraId="52303279" w14:textId="02A6DB46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>1</w:t>
            </w:r>
            <w:r w:rsidR="00045B62" w:rsidRPr="006F17FF">
              <w:rPr>
                <w:sz w:val="20"/>
                <w:szCs w:val="20"/>
              </w:rPr>
              <w:t>3</w:t>
            </w:r>
          </w:p>
        </w:tc>
        <w:tc>
          <w:tcPr>
            <w:tcW w:w="3126" w:type="dxa"/>
          </w:tcPr>
          <w:p w14:paraId="1E0D395B" w14:textId="4B93F506" w:rsidR="007F787D" w:rsidRPr="006F17FF" w:rsidRDefault="00E97409" w:rsidP="007F787D">
            <w:pPr>
              <w:rPr>
                <w:sz w:val="20"/>
                <w:szCs w:val="20"/>
              </w:rPr>
            </w:pPr>
            <w:r w:rsidRPr="006F17FF">
              <w:rPr>
                <w:sz w:val="20"/>
                <w:szCs w:val="20"/>
              </w:rPr>
              <w:t xml:space="preserve">                Сборка/установка</w:t>
            </w:r>
            <w:r w:rsidR="007F787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33" w:type="dxa"/>
          </w:tcPr>
          <w:p w14:paraId="7C5E1306" w14:textId="77777777" w:rsidR="00E97409" w:rsidRPr="006F17FF" w:rsidRDefault="00E97409" w:rsidP="0090141D">
            <w:pPr>
              <w:rPr>
                <w:sz w:val="20"/>
                <w:szCs w:val="20"/>
              </w:rPr>
            </w:pPr>
          </w:p>
        </w:tc>
        <w:tc>
          <w:tcPr>
            <w:tcW w:w="652" w:type="dxa"/>
          </w:tcPr>
          <w:p w14:paraId="400CCB82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  <w:proofErr w:type="spellStart"/>
            <w:r w:rsidRPr="006F17FF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696" w:type="dxa"/>
          </w:tcPr>
          <w:p w14:paraId="45E81DA8" w14:textId="5DFC1892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6" w:type="dxa"/>
          </w:tcPr>
          <w:p w14:paraId="74C6914A" w14:textId="622687E6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</w:tcPr>
          <w:p w14:paraId="2CF8C13B" w14:textId="77777777" w:rsidR="006F17FF" w:rsidRPr="006F17FF" w:rsidRDefault="006F17FF" w:rsidP="006F17FF">
            <w:pPr>
              <w:suppressAutoHyphens w:val="0"/>
              <w:jc w:val="center"/>
              <w:rPr>
                <w:color w:val="000000"/>
                <w:sz w:val="20"/>
                <w:szCs w:val="20"/>
              </w:rPr>
            </w:pPr>
            <w:r w:rsidRPr="006F17FF">
              <w:rPr>
                <w:color w:val="000000"/>
                <w:sz w:val="20"/>
                <w:szCs w:val="20"/>
              </w:rPr>
              <w:t>72206,00</w:t>
            </w:r>
          </w:p>
          <w:p w14:paraId="00C0CD3B" w14:textId="05075B65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  <w:tr w:rsidR="007923F6" w:rsidRPr="006F17FF" w14:paraId="5A7E127D" w14:textId="77777777" w:rsidTr="00C42F4B">
        <w:tc>
          <w:tcPr>
            <w:tcW w:w="456" w:type="dxa"/>
          </w:tcPr>
          <w:p w14:paraId="05EE16AF" w14:textId="77777777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43" w:type="dxa"/>
            <w:gridSpan w:val="5"/>
          </w:tcPr>
          <w:p w14:paraId="19E8EE33" w14:textId="062BBE7A" w:rsidR="00E97409" w:rsidRPr="006F17FF" w:rsidRDefault="007F787D" w:rsidP="007F78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</w:t>
            </w:r>
            <w:r w:rsidR="00E97409" w:rsidRPr="006F17FF">
              <w:rPr>
                <w:sz w:val="20"/>
                <w:szCs w:val="20"/>
              </w:rPr>
              <w:t>Итого</w:t>
            </w:r>
          </w:p>
        </w:tc>
        <w:tc>
          <w:tcPr>
            <w:tcW w:w="1356" w:type="dxa"/>
          </w:tcPr>
          <w:p w14:paraId="47647120" w14:textId="77777777" w:rsidR="006F17FF" w:rsidRPr="006F17FF" w:rsidRDefault="006F17FF" w:rsidP="006F17FF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F17FF">
              <w:rPr>
                <w:b/>
                <w:bCs/>
                <w:color w:val="000000"/>
                <w:sz w:val="20"/>
                <w:szCs w:val="20"/>
              </w:rPr>
              <w:t>1 276 459,33</w:t>
            </w:r>
          </w:p>
          <w:p w14:paraId="1806DDF7" w14:textId="3E9409F1" w:rsidR="00E97409" w:rsidRPr="006F17FF" w:rsidRDefault="00E97409" w:rsidP="0090141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CDCB20B" w14:textId="77777777" w:rsidR="00341F43" w:rsidRPr="006F17FF" w:rsidRDefault="00341F43" w:rsidP="00341F43">
      <w:pPr>
        <w:tabs>
          <w:tab w:val="left" w:pos="709"/>
        </w:tabs>
        <w:jc w:val="both"/>
        <w:rPr>
          <w:sz w:val="20"/>
          <w:szCs w:val="20"/>
          <w:shd w:val="clear" w:color="auto" w:fill="FFFFFF"/>
        </w:rPr>
      </w:pPr>
    </w:p>
    <w:p w14:paraId="06350511" w14:textId="77777777" w:rsidR="00297C87" w:rsidRPr="006F17FF" w:rsidRDefault="00297C87" w:rsidP="00341F43">
      <w:pPr>
        <w:tabs>
          <w:tab w:val="left" w:pos="709"/>
        </w:tabs>
        <w:jc w:val="both"/>
        <w:rPr>
          <w:sz w:val="20"/>
          <w:szCs w:val="20"/>
          <w:shd w:val="clear" w:color="auto" w:fill="FFFFFF"/>
        </w:rPr>
      </w:pPr>
    </w:p>
    <w:p w14:paraId="7DBADC1B" w14:textId="474288B0" w:rsidR="0021796E" w:rsidRPr="0021796E" w:rsidRDefault="0021796E" w:rsidP="0021796E">
      <w:pPr>
        <w:spacing w:after="160" w:line="256" w:lineRule="auto"/>
        <w:jc w:val="both"/>
        <w:rPr>
          <w:rFonts w:eastAsiaTheme="minorHAnsi"/>
          <w:kern w:val="2"/>
          <w:lang w:eastAsia="en-US"/>
          <w14:ligatures w14:val="standardContextual"/>
        </w:rPr>
      </w:pPr>
      <w:bookmarkStart w:id="0" w:name="_Hlk214895534"/>
      <w:r w:rsidRPr="0021796E">
        <w:rPr>
          <w:rFonts w:eastAsiaTheme="minorHAnsi"/>
          <w:kern w:val="2"/>
          <w:lang w:eastAsia="en-US"/>
          <w14:ligatures w14:val="standardContextual"/>
        </w:rPr>
        <w:t xml:space="preserve">Начальник управления                                                                  </w:t>
      </w:r>
      <w:r>
        <w:rPr>
          <w:rFonts w:eastAsiaTheme="minorHAnsi"/>
          <w:kern w:val="2"/>
          <w:lang w:eastAsia="en-US"/>
          <w14:ligatures w14:val="standardContextual"/>
        </w:rPr>
        <w:t xml:space="preserve">                       </w:t>
      </w:r>
      <w:r w:rsidRPr="0021796E">
        <w:rPr>
          <w:rFonts w:eastAsiaTheme="minorHAnsi"/>
          <w:kern w:val="2"/>
          <w:lang w:eastAsia="en-US"/>
          <w14:ligatures w14:val="standardContextual"/>
        </w:rPr>
        <w:t>М.И. Герасимович</w:t>
      </w:r>
    </w:p>
    <w:p w14:paraId="6BC652F7" w14:textId="1CAA9928" w:rsidR="0021796E" w:rsidRPr="0021796E" w:rsidRDefault="0021796E" w:rsidP="0021796E">
      <w:pPr>
        <w:suppressAutoHyphens w:val="0"/>
        <w:spacing w:after="160" w:line="259" w:lineRule="auto"/>
        <w:rPr>
          <w:rFonts w:eastAsiaTheme="minorHAnsi"/>
          <w:kern w:val="2"/>
          <w:lang w:eastAsia="en-US"/>
          <w14:ligatures w14:val="standardContextual"/>
        </w:rPr>
      </w:pPr>
      <w:r w:rsidRPr="0021796E">
        <w:rPr>
          <w:rFonts w:eastAsiaTheme="minorHAnsi"/>
          <w:kern w:val="2"/>
          <w:lang w:eastAsia="en-US"/>
          <w14:ligatures w14:val="standardContextual"/>
        </w:rPr>
        <w:t xml:space="preserve">Начальник службы размещения и сервиса                                  </w:t>
      </w:r>
      <w:r>
        <w:rPr>
          <w:rFonts w:eastAsiaTheme="minorHAnsi"/>
          <w:kern w:val="2"/>
          <w:lang w:eastAsia="en-US"/>
          <w14:ligatures w14:val="standardContextual"/>
        </w:rPr>
        <w:t xml:space="preserve">                       </w:t>
      </w:r>
      <w:r w:rsidRPr="0021796E">
        <w:rPr>
          <w:rFonts w:eastAsiaTheme="minorHAnsi"/>
          <w:kern w:val="2"/>
          <w:lang w:eastAsia="en-US"/>
          <w14:ligatures w14:val="standardContextual"/>
        </w:rPr>
        <w:t>А.Н. Лебединец</w:t>
      </w:r>
    </w:p>
    <w:bookmarkEnd w:id="0"/>
    <w:p w14:paraId="29A71B60" w14:textId="77777777" w:rsidR="00341F43" w:rsidRPr="006F17FF" w:rsidRDefault="00341F43" w:rsidP="00341F43">
      <w:pPr>
        <w:tabs>
          <w:tab w:val="left" w:pos="709"/>
        </w:tabs>
        <w:jc w:val="both"/>
        <w:rPr>
          <w:sz w:val="20"/>
          <w:szCs w:val="20"/>
          <w:shd w:val="clear" w:color="auto" w:fill="FFFFFF"/>
        </w:rPr>
      </w:pPr>
    </w:p>
    <w:p w14:paraId="0AD20161" w14:textId="47025C7A" w:rsidR="00341F43" w:rsidRPr="006F17FF" w:rsidRDefault="00297C87" w:rsidP="00341F43">
      <w:pPr>
        <w:tabs>
          <w:tab w:val="left" w:pos="709"/>
        </w:tabs>
        <w:jc w:val="both"/>
        <w:rPr>
          <w:sz w:val="20"/>
          <w:szCs w:val="20"/>
          <w:shd w:val="clear" w:color="auto" w:fill="FFFFFF"/>
        </w:rPr>
      </w:pPr>
      <w:r w:rsidRPr="006F17FF">
        <w:rPr>
          <w:sz w:val="20"/>
          <w:szCs w:val="20"/>
          <w:shd w:val="clear" w:color="auto" w:fill="FFFFFF"/>
        </w:rPr>
        <w:t xml:space="preserve">                                                             </w:t>
      </w:r>
    </w:p>
    <w:p w14:paraId="358B8F00" w14:textId="77777777" w:rsidR="00341F43" w:rsidRPr="006F17FF" w:rsidRDefault="00341F43" w:rsidP="00341F43">
      <w:pPr>
        <w:tabs>
          <w:tab w:val="left" w:pos="709"/>
        </w:tabs>
        <w:jc w:val="both"/>
        <w:rPr>
          <w:sz w:val="20"/>
          <w:szCs w:val="20"/>
          <w:shd w:val="clear" w:color="auto" w:fill="FFFFFF"/>
        </w:rPr>
      </w:pPr>
    </w:p>
    <w:p w14:paraId="45F9C5A5" w14:textId="77777777" w:rsidR="00341F43" w:rsidRPr="006F17FF" w:rsidRDefault="00341F43" w:rsidP="00341F43">
      <w:pPr>
        <w:tabs>
          <w:tab w:val="left" w:pos="709"/>
        </w:tabs>
        <w:jc w:val="both"/>
        <w:rPr>
          <w:sz w:val="20"/>
          <w:szCs w:val="20"/>
          <w:shd w:val="clear" w:color="auto" w:fill="FFFFFF"/>
        </w:rPr>
      </w:pPr>
    </w:p>
    <w:p w14:paraId="117E7F99" w14:textId="77777777" w:rsidR="00671ECD" w:rsidRPr="006F17FF" w:rsidRDefault="00671ECD">
      <w:pPr>
        <w:rPr>
          <w:sz w:val="20"/>
          <w:szCs w:val="20"/>
        </w:rPr>
      </w:pPr>
    </w:p>
    <w:sectPr w:rsidR="00671ECD" w:rsidRPr="006F1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Roman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95375"/>
    <w:multiLevelType w:val="multilevel"/>
    <w:tmpl w:val="E5207CB0"/>
    <w:lvl w:ilvl="0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hAnsi="Times New Roman"/>
        <w:b w:val="0"/>
        <w:color w:val="auto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1287"/>
        </w:tabs>
        <w:ind w:left="1287" w:hanging="720"/>
      </w:pPr>
      <w:rPr>
        <w:rFonts w:ascii="Times New Roman" w:hAnsi="Times New Roman"/>
        <w:b w:val="0"/>
        <w:color w:val="auto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26322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179"/>
    <w:rsid w:val="0000045D"/>
    <w:rsid w:val="00043CD7"/>
    <w:rsid w:val="00045B62"/>
    <w:rsid w:val="00075E01"/>
    <w:rsid w:val="000C0697"/>
    <w:rsid w:val="00106394"/>
    <w:rsid w:val="0012775D"/>
    <w:rsid w:val="0013212D"/>
    <w:rsid w:val="001415B8"/>
    <w:rsid w:val="00150FE3"/>
    <w:rsid w:val="00183E40"/>
    <w:rsid w:val="00185EFC"/>
    <w:rsid w:val="001A5447"/>
    <w:rsid w:val="0021796E"/>
    <w:rsid w:val="002359F7"/>
    <w:rsid w:val="00283992"/>
    <w:rsid w:val="00295D4F"/>
    <w:rsid w:val="00297C87"/>
    <w:rsid w:val="002D7BF4"/>
    <w:rsid w:val="002F7495"/>
    <w:rsid w:val="00305647"/>
    <w:rsid w:val="00341F43"/>
    <w:rsid w:val="00346486"/>
    <w:rsid w:val="00366E6D"/>
    <w:rsid w:val="00397753"/>
    <w:rsid w:val="003A59DF"/>
    <w:rsid w:val="003B28C2"/>
    <w:rsid w:val="003B7EEE"/>
    <w:rsid w:val="00483CD6"/>
    <w:rsid w:val="004A3B1F"/>
    <w:rsid w:val="004D11CC"/>
    <w:rsid w:val="00515051"/>
    <w:rsid w:val="00542FE0"/>
    <w:rsid w:val="006120D0"/>
    <w:rsid w:val="00656B34"/>
    <w:rsid w:val="00671ECD"/>
    <w:rsid w:val="006D6609"/>
    <w:rsid w:val="006F17FF"/>
    <w:rsid w:val="00713C89"/>
    <w:rsid w:val="00772805"/>
    <w:rsid w:val="007923F6"/>
    <w:rsid w:val="007962D2"/>
    <w:rsid w:val="007A2B15"/>
    <w:rsid w:val="007B7968"/>
    <w:rsid w:val="007F0EB4"/>
    <w:rsid w:val="007F787D"/>
    <w:rsid w:val="0083204E"/>
    <w:rsid w:val="008362C7"/>
    <w:rsid w:val="0087456F"/>
    <w:rsid w:val="00895280"/>
    <w:rsid w:val="008A561D"/>
    <w:rsid w:val="008C051E"/>
    <w:rsid w:val="008C60C8"/>
    <w:rsid w:val="008E74F3"/>
    <w:rsid w:val="0092216A"/>
    <w:rsid w:val="00A13388"/>
    <w:rsid w:val="00A20674"/>
    <w:rsid w:val="00A221DA"/>
    <w:rsid w:val="00A35BE3"/>
    <w:rsid w:val="00A408E0"/>
    <w:rsid w:val="00A71056"/>
    <w:rsid w:val="00AD5840"/>
    <w:rsid w:val="00B505BE"/>
    <w:rsid w:val="00B807FD"/>
    <w:rsid w:val="00B91354"/>
    <w:rsid w:val="00C42F4B"/>
    <w:rsid w:val="00C47EFB"/>
    <w:rsid w:val="00C84D3E"/>
    <w:rsid w:val="00CC4B9D"/>
    <w:rsid w:val="00CD52A1"/>
    <w:rsid w:val="00D03941"/>
    <w:rsid w:val="00D21797"/>
    <w:rsid w:val="00D3759E"/>
    <w:rsid w:val="00D40141"/>
    <w:rsid w:val="00DF1BAF"/>
    <w:rsid w:val="00E118B2"/>
    <w:rsid w:val="00E46268"/>
    <w:rsid w:val="00E5610E"/>
    <w:rsid w:val="00E92098"/>
    <w:rsid w:val="00E97409"/>
    <w:rsid w:val="00EA25F5"/>
    <w:rsid w:val="00F12179"/>
    <w:rsid w:val="00F14FCF"/>
    <w:rsid w:val="00F35180"/>
    <w:rsid w:val="00F45236"/>
    <w:rsid w:val="00F67131"/>
    <w:rsid w:val="00F7699A"/>
    <w:rsid w:val="00FB78EC"/>
    <w:rsid w:val="00FE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77901"/>
  <w15:chartTrackingRefBased/>
  <w15:docId w15:val="{61E874F7-7F20-4F8E-8830-44B6C314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EF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12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2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21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2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21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217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217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217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217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21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121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121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1217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217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21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121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121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121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121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12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2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12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12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12179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F12179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F12179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F121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F12179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F12179"/>
    <w:rPr>
      <w:b/>
      <w:bCs/>
      <w:smallCaps/>
      <w:color w:val="2F5496" w:themeColor="accent1" w:themeShade="BF"/>
      <w:spacing w:val="5"/>
    </w:rPr>
  </w:style>
  <w:style w:type="character" w:customStyle="1" w:styleId="apple-converted-space">
    <w:name w:val="apple-converted-space"/>
    <w:basedOn w:val="a0"/>
    <w:qFormat/>
    <w:rsid w:val="00341F43"/>
  </w:style>
  <w:style w:type="paragraph" w:customStyle="1" w:styleId="ad">
    <w:name w:val="Содержимое таблицы"/>
    <w:basedOn w:val="a"/>
    <w:qFormat/>
    <w:rsid w:val="00341F43"/>
    <w:pPr>
      <w:suppressLineNumbers/>
      <w:textAlignment w:val="baseline"/>
    </w:pPr>
    <w:rPr>
      <w:kern w:val="2"/>
      <w:lang w:eastAsia="zh-CN"/>
    </w:rPr>
  </w:style>
  <w:style w:type="paragraph" w:customStyle="1" w:styleId="210">
    <w:name w:val="Основной текст 21"/>
    <w:basedOn w:val="a"/>
    <w:qFormat/>
    <w:rsid w:val="00341F43"/>
    <w:pPr>
      <w:spacing w:after="120" w:line="480" w:lineRule="auto"/>
    </w:pPr>
  </w:style>
  <w:style w:type="character" w:customStyle="1" w:styleId="a8">
    <w:name w:val="Абзац списка Знак"/>
    <w:link w:val="a7"/>
    <w:uiPriority w:val="34"/>
    <w:locked/>
    <w:rsid w:val="00341F43"/>
  </w:style>
  <w:style w:type="table" w:styleId="ae">
    <w:name w:val="Table Grid"/>
    <w:basedOn w:val="a1"/>
    <w:uiPriority w:val="39"/>
    <w:rsid w:val="0051505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По умолчанию"/>
    <w:rsid w:val="002F7495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Герасимович</dc:creator>
  <cp:keywords/>
  <dc:description/>
  <cp:lastModifiedBy>Маркетинг 7</cp:lastModifiedBy>
  <cp:revision>8</cp:revision>
  <cp:lastPrinted>2025-11-25T09:12:00Z</cp:lastPrinted>
  <dcterms:created xsi:type="dcterms:W3CDTF">2025-11-21T05:49:00Z</dcterms:created>
  <dcterms:modified xsi:type="dcterms:W3CDTF">2025-11-25T09:34:00Z</dcterms:modified>
</cp:coreProperties>
</file>